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AF677E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 </w:t>
      </w:r>
      <w:r w:rsidR="004F000B" w:rsidRPr="00D47CE4">
        <w:rPr>
          <w:u w:val="single"/>
        </w:rPr>
        <w:t xml:space="preserve"> </w:t>
      </w:r>
      <w:r w:rsidR="00AF677E">
        <w:rPr>
          <w:u w:val="single"/>
        </w:rPr>
        <w:t>2</w:t>
      </w:r>
      <w:r w:rsidR="00B45B19">
        <w:rPr>
          <w:u w:val="single"/>
        </w:rPr>
        <w:t>5</w:t>
      </w:r>
      <w:r w:rsidR="00362B03" w:rsidRPr="00D47CE4">
        <w:rPr>
          <w:u w:val="single"/>
        </w:rPr>
        <w:t>.</w:t>
      </w:r>
      <w:r w:rsidR="00B45B19">
        <w:rPr>
          <w:u w:val="single"/>
        </w:rPr>
        <w:t>10</w:t>
      </w:r>
      <w:r w:rsidR="00362B03" w:rsidRPr="00D47CE4">
        <w:rPr>
          <w:u w:val="single"/>
        </w:rPr>
        <w:t>.201</w:t>
      </w:r>
      <w:r w:rsidR="004F000B" w:rsidRPr="00D47CE4">
        <w:rPr>
          <w:u w:val="single"/>
        </w:rPr>
        <w:t>8</w:t>
      </w:r>
      <w:r w:rsidR="00362B03" w:rsidRPr="004F000B">
        <w:rPr>
          <w:u w:val="single"/>
        </w:rPr>
        <w:t xml:space="preserve"> </w:t>
      </w:r>
      <w:r w:rsidR="000C15DF" w:rsidRPr="004F000B">
        <w:rPr>
          <w:u w:val="single"/>
        </w:rPr>
        <w:t xml:space="preserve"> </w:t>
      </w:r>
      <w:r w:rsidR="00362B03" w:rsidRPr="004F000B">
        <w:t>№</w:t>
      </w:r>
      <w:r w:rsidR="00343048">
        <w:t xml:space="preserve"> </w:t>
      </w:r>
      <w:r w:rsidR="00AF677E">
        <w:t>4</w:t>
      </w:r>
      <w:r w:rsidR="00B45B19">
        <w:t>9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 </w:t>
      </w:r>
      <w:r w:rsidR="00F64B7F">
        <w:t>1</w:t>
      </w:r>
      <w:r w:rsidR="00B45B19">
        <w:t>3</w:t>
      </w:r>
      <w:r w:rsidR="00362B03" w:rsidRPr="004F000B">
        <w:t xml:space="preserve"> </w:t>
      </w:r>
      <w:r w:rsidRPr="004F000B">
        <w:t xml:space="preserve">собрание </w:t>
      </w:r>
      <w:r w:rsidR="00355779" w:rsidRPr="004F000B">
        <w:t>4</w:t>
      </w:r>
      <w:r w:rsidRPr="004F000B">
        <w:t>-го созыва</w:t>
      </w:r>
    </w:p>
    <w:p w:rsidR="004F000B" w:rsidRPr="004F000B" w:rsidRDefault="004F000B" w:rsidP="004F000B">
      <w:pPr>
        <w:ind w:right="5705"/>
        <w:jc w:val="both"/>
      </w:pPr>
      <w:r w:rsidRPr="004F000B">
        <w:t>О внесении изменений в Решение Совета Заречного сельского поселения от 15.12.2017 г. № 17 «О бюджете муниц</w:t>
      </w:r>
      <w:r w:rsidRPr="004F000B">
        <w:t>и</w:t>
      </w:r>
      <w:r w:rsidRPr="004F000B">
        <w:t>пального образования «Заречное сельское поселение» на 2018 год».</w:t>
      </w:r>
    </w:p>
    <w:p w:rsidR="004F000B" w:rsidRPr="004F000B" w:rsidRDefault="004F000B" w:rsidP="004F000B">
      <w:pPr>
        <w:ind w:right="5705"/>
      </w:pP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4F000B" w:rsidRPr="004F000B" w:rsidRDefault="004F000B" w:rsidP="004F000B">
      <w:pPr>
        <w:ind w:firstLine="540"/>
      </w:pPr>
      <w:r w:rsidRPr="004F000B">
        <w:t>1. Внести следующие изменения и дополнения в Решение от 15.12.2017 г. № 17 «О бюджете  муниципального образования «Заречное сельское поселение на 2018 год»: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2018 год:</w:t>
      </w:r>
    </w:p>
    <w:p w:rsidR="004F000B" w:rsidRPr="004F000B" w:rsidRDefault="004F000B" w:rsidP="004F000B">
      <w:pPr>
        <w:ind w:firstLine="540"/>
      </w:pPr>
      <w:r w:rsidRPr="004F000B">
        <w:t xml:space="preserve">- общий объем  доходов бюджета поселения в сумме  </w:t>
      </w:r>
      <w:r w:rsidR="009B37FB">
        <w:t>3</w:t>
      </w:r>
      <w:r w:rsidR="007C4DB6">
        <w:t>6</w:t>
      </w:r>
      <w:r w:rsidR="00FF1A74">
        <w:t>051,5</w:t>
      </w:r>
      <w:r w:rsidR="009B37FB">
        <w:t xml:space="preserve"> </w:t>
      </w:r>
      <w:r w:rsidRPr="004F000B">
        <w:t xml:space="preserve"> тыс. руб.;</w:t>
      </w:r>
    </w:p>
    <w:p w:rsidR="004F000B" w:rsidRDefault="004F000B" w:rsidP="004F000B">
      <w:pPr>
        <w:ind w:firstLine="540"/>
      </w:pPr>
      <w:r w:rsidRPr="004F000B">
        <w:t xml:space="preserve">- общий объем расходов бюджета поселения в сумме </w:t>
      </w:r>
      <w:r w:rsidR="00FF1A74">
        <w:t xml:space="preserve"> </w:t>
      </w:r>
      <w:r w:rsidR="00021B4E">
        <w:t>3</w:t>
      </w:r>
      <w:r w:rsidR="00FF1A74">
        <w:t>9027,4</w:t>
      </w:r>
      <w:r w:rsidR="009B37FB">
        <w:t xml:space="preserve"> </w:t>
      </w:r>
      <w:r w:rsidRPr="004F000B">
        <w:t xml:space="preserve"> тыс. руб.;</w:t>
      </w:r>
    </w:p>
    <w:p w:rsidR="0087433F" w:rsidRDefault="0087433F" w:rsidP="0087433F">
      <w:pPr>
        <w:ind w:firstLine="540"/>
      </w:pPr>
      <w:r>
        <w:t xml:space="preserve">- дефицит бюджета поселения в сумме </w:t>
      </w:r>
      <w:r w:rsidR="009E0C43">
        <w:t>2</w:t>
      </w:r>
      <w:r w:rsidR="00F647D2">
        <w:t>975,9</w:t>
      </w:r>
      <w:r>
        <w:t>,0 тыс. руб.».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0D7434" w:rsidRPr="004F000B" w:rsidRDefault="000D7434" w:rsidP="000D7434">
      <w:pPr>
        <w:tabs>
          <w:tab w:val="left" w:pos="1080"/>
        </w:tabs>
        <w:ind w:firstLine="540"/>
      </w:pPr>
    </w:p>
    <w:p w:rsidR="00DE0374" w:rsidRPr="004F000B" w:rsidRDefault="00DE0374" w:rsidP="00A26F5D">
      <w:pPr>
        <w:ind w:firstLine="540"/>
        <w:outlineLvl w:val="0"/>
      </w:pPr>
    </w:p>
    <w:p w:rsidR="00A26F5D" w:rsidRPr="004F000B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4F000B">
        <w:t xml:space="preserve"> 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0D7434" w:rsidRPr="004F000B" w:rsidRDefault="000D7434" w:rsidP="000D7434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A26F5D" w:rsidRPr="004F000B" w:rsidRDefault="00A26F5D" w:rsidP="000D7434">
      <w:pPr>
        <w:tabs>
          <w:tab w:val="left" w:pos="6660"/>
        </w:tabs>
        <w:ind w:left="540"/>
      </w:pPr>
    </w:p>
    <w:p w:rsidR="00A26F5D" w:rsidRPr="004F000B" w:rsidRDefault="00A26F5D" w:rsidP="000D7434">
      <w:pPr>
        <w:tabs>
          <w:tab w:val="left" w:pos="6660"/>
        </w:tabs>
        <w:ind w:left="540"/>
      </w:pPr>
    </w:p>
    <w:p w:rsidR="00DE0374" w:rsidRDefault="00DE0374" w:rsidP="000D7434">
      <w:pPr>
        <w:ind w:firstLine="720"/>
        <w:jc w:val="right"/>
      </w:pPr>
    </w:p>
    <w:p w:rsidR="00E65F88" w:rsidRPr="004F000B" w:rsidRDefault="00E65F88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0D7434" w:rsidRDefault="000D7434" w:rsidP="000D7434">
      <w:pPr>
        <w:ind w:firstLine="720"/>
        <w:jc w:val="right"/>
      </w:pPr>
      <w:r w:rsidRPr="00BA000C">
        <w:lastRenderedPageBreak/>
        <w:t>Приложение</w:t>
      </w:r>
      <w:r>
        <w:t xml:space="preserve"> 1</w:t>
      </w:r>
    </w:p>
    <w:p w:rsidR="000D743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D1207A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>2</w:t>
      </w:r>
      <w:r w:rsidR="00FF1A74">
        <w:rPr>
          <w:rFonts w:ascii="Times New Roman" w:hAnsi="Times New Roman" w:cs="Times New Roman"/>
          <w:b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FF1A74">
        <w:rPr>
          <w:rFonts w:ascii="Times New Roman" w:hAnsi="Times New Roman" w:cs="Times New Roman"/>
          <w:b w:val="0"/>
          <w:sz w:val="24"/>
          <w:szCs w:val="24"/>
        </w:rPr>
        <w:t xml:space="preserve">октября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8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>4</w:t>
      </w:r>
      <w:r w:rsidR="00FF1A74">
        <w:rPr>
          <w:rFonts w:ascii="Times New Roman" w:hAnsi="Times New Roman" w:cs="Times New Roman"/>
          <w:b w:val="0"/>
          <w:sz w:val="24"/>
          <w:szCs w:val="24"/>
        </w:rPr>
        <w:t>9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3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Решению Совета Заречного сельского </w:t>
      </w:r>
    </w:p>
    <w:p w:rsidR="00574AD0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«15»декабря 2017г.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№17</w:t>
      </w:r>
    </w:p>
    <w:p w:rsidR="00574AD0" w:rsidRDefault="00574AD0" w:rsidP="00574AD0">
      <w:pPr>
        <w:jc w:val="center"/>
        <w:rPr>
          <w:b/>
          <w:bCs/>
        </w:rPr>
      </w:pPr>
    </w:p>
    <w:p w:rsidR="00574AD0" w:rsidRPr="00163BF4" w:rsidRDefault="00574AD0" w:rsidP="00574AD0">
      <w:pPr>
        <w:jc w:val="center"/>
        <w:rPr>
          <w:b/>
          <w:bCs/>
        </w:rPr>
      </w:pPr>
      <w:r w:rsidRPr="00163BF4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163BF4">
        <w:rPr>
          <w:b/>
          <w:bCs/>
        </w:rPr>
        <w:t>п</w:t>
      </w:r>
      <w:r w:rsidRPr="00163BF4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201</w:t>
      </w:r>
      <w:r>
        <w:rPr>
          <w:b/>
          <w:bCs/>
        </w:rPr>
        <w:t>8</w:t>
      </w:r>
      <w:r w:rsidRPr="00163BF4">
        <w:rPr>
          <w:b/>
          <w:bCs/>
        </w:rPr>
        <w:t xml:space="preserve"> год</w:t>
      </w:r>
    </w:p>
    <w:p w:rsidR="002268C6" w:rsidRDefault="002268C6" w:rsidP="00D1207A">
      <w:pPr>
        <w:ind w:firstLine="720"/>
        <w:jc w:val="right"/>
      </w:pPr>
    </w:p>
    <w:tbl>
      <w:tblPr>
        <w:tblW w:w="10219" w:type="dxa"/>
        <w:tblInd w:w="95" w:type="dxa"/>
        <w:tblLayout w:type="fixed"/>
        <w:tblLook w:val="04A0"/>
      </w:tblPr>
      <w:tblGrid>
        <w:gridCol w:w="4549"/>
        <w:gridCol w:w="993"/>
        <w:gridCol w:w="992"/>
        <w:gridCol w:w="1559"/>
        <w:gridCol w:w="851"/>
        <w:gridCol w:w="1275"/>
      </w:tblGrid>
      <w:tr w:rsidR="00DE67F4" w:rsidRPr="00DE67F4" w:rsidTr="00DE67F4">
        <w:trPr>
          <w:trHeight w:val="645"/>
        </w:trPr>
        <w:tc>
          <w:tcPr>
            <w:tcW w:w="4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Наименование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КВСР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ЦСР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 xml:space="preserve">Сумма </w:t>
            </w:r>
            <w:r w:rsidRPr="00DE67F4">
              <w:t>(тыс.руб.)</w:t>
            </w:r>
          </w:p>
        </w:tc>
      </w:tr>
      <w:tr w:rsidR="00DE67F4" w:rsidRPr="00DE67F4" w:rsidTr="00DE67F4">
        <w:trPr>
          <w:trHeight w:val="46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>В С Е Г 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39027,4</w:t>
            </w:r>
          </w:p>
        </w:tc>
      </w:tr>
      <w:tr w:rsidR="00DE67F4" w:rsidRPr="00DE67F4" w:rsidTr="00DE67F4">
        <w:trPr>
          <w:trHeight w:val="3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39027,4</w:t>
            </w:r>
          </w:p>
        </w:tc>
      </w:tr>
      <w:tr w:rsidR="00DE67F4" w:rsidRPr="00DE67F4" w:rsidTr="00DE67F4">
        <w:trPr>
          <w:trHeight w:val="43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11318,8</w:t>
            </w:r>
          </w:p>
        </w:tc>
      </w:tr>
      <w:tr w:rsidR="00DE67F4" w:rsidRPr="00DE67F4" w:rsidTr="00DE67F4">
        <w:trPr>
          <w:trHeight w:val="105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Функционирование высшего должнос</w:t>
            </w:r>
            <w:r w:rsidRPr="00DE67F4">
              <w:t>т</w:t>
            </w:r>
            <w:r w:rsidRPr="00DE67F4">
              <w:t>ного лица субъекта Российской Федер</w:t>
            </w:r>
            <w:r w:rsidRPr="00DE67F4">
              <w:t>а</w:t>
            </w:r>
            <w:r w:rsidRPr="00DE67F4">
              <w:t>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1043,5</w:t>
            </w:r>
          </w:p>
        </w:tc>
      </w:tr>
      <w:tr w:rsidR="00DE67F4" w:rsidRPr="00DE67F4" w:rsidTr="00DE67F4">
        <w:trPr>
          <w:trHeight w:val="40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1043,5</w:t>
            </w:r>
          </w:p>
        </w:tc>
      </w:tr>
      <w:tr w:rsidR="00DE67F4" w:rsidRPr="00DE67F4" w:rsidTr="00DE67F4">
        <w:trPr>
          <w:trHeight w:val="12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Руководство и управление в сфере уст</w:t>
            </w:r>
            <w:r w:rsidRPr="00DE67F4">
              <w:t>а</w:t>
            </w:r>
            <w:r w:rsidRPr="00DE67F4">
              <w:t>новленных функций органов государс</w:t>
            </w:r>
            <w:r w:rsidRPr="00DE67F4">
              <w:t>т</w:t>
            </w:r>
            <w:r w:rsidRPr="00DE67F4">
              <w:t>венной власти субъектов Российской Ф</w:t>
            </w:r>
            <w:r w:rsidRPr="00DE67F4">
              <w:t>е</w:t>
            </w:r>
            <w:r w:rsidRPr="00DE67F4">
              <w:t>дерации  и органов местного самоупра</w:t>
            </w:r>
            <w:r w:rsidRPr="00DE67F4">
              <w:t>в</w:t>
            </w:r>
            <w:r w:rsidRPr="00DE67F4">
              <w:t>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1043,5</w:t>
            </w:r>
          </w:p>
        </w:tc>
      </w:tr>
      <w:tr w:rsidR="00DE67F4" w:rsidRPr="00DE67F4" w:rsidTr="00DE67F4">
        <w:trPr>
          <w:trHeight w:val="162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Расходы на выплаты персоналу в целях обеспечения выполнения функций гос</w:t>
            </w:r>
            <w:r w:rsidRPr="00DE67F4">
              <w:t>у</w:t>
            </w:r>
            <w:r w:rsidRPr="00DE67F4">
              <w:t>дарственными (муниципальными) орг</w:t>
            </w:r>
            <w:r w:rsidRPr="00DE67F4">
              <w:t>а</w:t>
            </w:r>
            <w:r w:rsidRPr="00DE67F4">
              <w:t>нами, казенными учреждениями, орган</w:t>
            </w:r>
            <w:r w:rsidRPr="00DE67F4">
              <w:t>а</w:t>
            </w:r>
            <w:r w:rsidRPr="00DE67F4">
              <w:t>ми управления государственными вн</w:t>
            </w:r>
            <w:r w:rsidRPr="00DE67F4">
              <w:t>е</w:t>
            </w:r>
            <w:r w:rsidRPr="00DE67F4">
              <w:t>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1043,5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Расходы на выплаты персоналу госуда</w:t>
            </w:r>
            <w:r w:rsidRPr="00DE67F4">
              <w:t>р</w:t>
            </w:r>
            <w:r w:rsidRPr="00DE67F4">
              <w:t>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1043,5</w:t>
            </w:r>
          </w:p>
        </w:tc>
      </w:tr>
      <w:tr w:rsidR="00DE67F4" w:rsidRPr="00DE67F4" w:rsidTr="00DE67F4">
        <w:trPr>
          <w:trHeight w:val="12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Функционирование законодательных (представительных) органов государс</w:t>
            </w:r>
            <w:r w:rsidRPr="00DE67F4">
              <w:t>т</w:t>
            </w:r>
            <w:r w:rsidRPr="00DE67F4">
              <w:t>венной власти и представительных орг</w:t>
            </w:r>
            <w:r w:rsidRPr="00DE67F4">
              <w:t>а</w:t>
            </w:r>
            <w:r w:rsidRPr="00DE67F4">
              <w:t>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30,0</w:t>
            </w:r>
          </w:p>
        </w:tc>
      </w:tr>
      <w:tr w:rsidR="00DE67F4" w:rsidRPr="00DE67F4" w:rsidTr="00DE67F4">
        <w:trPr>
          <w:trHeight w:val="3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30,0</w:t>
            </w:r>
          </w:p>
        </w:tc>
      </w:tr>
      <w:tr w:rsidR="00DE67F4" w:rsidRPr="00DE67F4" w:rsidTr="00DE67F4">
        <w:trPr>
          <w:trHeight w:val="12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Руководство и управление в сфере уст</w:t>
            </w:r>
            <w:r w:rsidRPr="00DE67F4">
              <w:t>а</w:t>
            </w:r>
            <w:r w:rsidRPr="00DE67F4">
              <w:t>новленных функций органов государс</w:t>
            </w:r>
            <w:r w:rsidRPr="00DE67F4">
              <w:t>т</w:t>
            </w:r>
            <w:r w:rsidRPr="00DE67F4">
              <w:t>венной власти субъектов Российской Ф</w:t>
            </w:r>
            <w:r w:rsidRPr="00DE67F4">
              <w:t>е</w:t>
            </w:r>
            <w:r w:rsidRPr="00DE67F4">
              <w:t>дерации  и органов местного самоупра</w:t>
            </w:r>
            <w:r w:rsidRPr="00DE67F4">
              <w:t>в</w:t>
            </w:r>
            <w:r w:rsidRPr="00DE67F4">
              <w:t>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30,0</w:t>
            </w:r>
          </w:p>
        </w:tc>
      </w:tr>
      <w:tr w:rsidR="00DE67F4" w:rsidRPr="00DE67F4" w:rsidTr="00DE67F4">
        <w:trPr>
          <w:trHeight w:val="70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30,0</w:t>
            </w:r>
          </w:p>
        </w:tc>
      </w:tr>
      <w:tr w:rsidR="00DE67F4" w:rsidRPr="00DE67F4" w:rsidTr="00DE67F4">
        <w:trPr>
          <w:trHeight w:val="99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30,0</w:t>
            </w:r>
          </w:p>
        </w:tc>
      </w:tr>
      <w:tr w:rsidR="00DE67F4" w:rsidRPr="00DE67F4" w:rsidTr="00DE67F4">
        <w:trPr>
          <w:trHeight w:val="1365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lastRenderedPageBreak/>
              <w:t>Функционирование Правительства Ро</w:t>
            </w:r>
            <w:r w:rsidRPr="00DE67F4">
              <w:t>с</w:t>
            </w:r>
            <w:r w:rsidRPr="00DE67F4">
              <w:t>сийской Федерации, высших исполн</w:t>
            </w:r>
            <w:r w:rsidRPr="00DE67F4">
              <w:t>и</w:t>
            </w:r>
            <w:r w:rsidRPr="00DE67F4">
              <w:t>тельных органов государственной власти субъектов Российской Федерации, мес</w:t>
            </w:r>
            <w:r w:rsidRPr="00DE67F4">
              <w:t>т</w:t>
            </w:r>
            <w:r w:rsidRPr="00DE67F4">
              <w:t>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8739,0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8739,0</w:t>
            </w:r>
          </w:p>
        </w:tc>
      </w:tr>
      <w:tr w:rsidR="00DE67F4" w:rsidRPr="00DE67F4" w:rsidTr="00DE67F4">
        <w:trPr>
          <w:trHeight w:val="133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Руководство и управление в сфере уст</w:t>
            </w:r>
            <w:r w:rsidRPr="00DE67F4">
              <w:t>а</w:t>
            </w:r>
            <w:r w:rsidRPr="00DE67F4">
              <w:t>новленных функций органов государс</w:t>
            </w:r>
            <w:r w:rsidRPr="00DE67F4">
              <w:t>т</w:t>
            </w:r>
            <w:r w:rsidRPr="00DE67F4">
              <w:t>венной власти субъектов Российской Ф</w:t>
            </w:r>
            <w:r w:rsidRPr="00DE67F4">
              <w:t>е</w:t>
            </w:r>
            <w:r w:rsidRPr="00DE67F4">
              <w:t>дерации  и органов местного самоупра</w:t>
            </w:r>
            <w:r w:rsidRPr="00DE67F4">
              <w:t>в</w:t>
            </w:r>
            <w:r w:rsidRPr="00DE67F4">
              <w:t>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8739,0</w:t>
            </w:r>
          </w:p>
        </w:tc>
      </w:tr>
      <w:tr w:rsidR="00DE67F4" w:rsidRPr="00DE67F4" w:rsidTr="00DE67F4">
        <w:trPr>
          <w:trHeight w:val="163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Расходы на выплаты персоналу в целях обеспечения выполнения функций гос</w:t>
            </w:r>
            <w:r w:rsidRPr="00DE67F4">
              <w:t>у</w:t>
            </w:r>
            <w:r w:rsidRPr="00DE67F4">
              <w:t>дарственными (муниципальными) орг</w:t>
            </w:r>
            <w:r w:rsidRPr="00DE67F4">
              <w:t>а</w:t>
            </w:r>
            <w:r w:rsidRPr="00DE67F4">
              <w:t>нами, казенными учреждениями, орган</w:t>
            </w:r>
            <w:r w:rsidRPr="00DE67F4">
              <w:t>а</w:t>
            </w:r>
            <w:r w:rsidRPr="00DE67F4">
              <w:t>ми управления государственными вн</w:t>
            </w:r>
            <w:r w:rsidRPr="00DE67F4">
              <w:t>е</w:t>
            </w:r>
            <w:r w:rsidRPr="00DE67F4">
              <w:t>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5425,8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Расходы на выплаты персоналу госуда</w:t>
            </w:r>
            <w:r w:rsidRPr="00DE67F4">
              <w:t>р</w:t>
            </w:r>
            <w:r w:rsidRPr="00DE67F4">
              <w:t>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5425,8</w:t>
            </w:r>
          </w:p>
        </w:tc>
      </w:tr>
      <w:tr w:rsidR="00DE67F4" w:rsidRPr="00DE67F4" w:rsidTr="00DE67F4">
        <w:trPr>
          <w:trHeight w:val="76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3097,3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3097,3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215,9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215,9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73,9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73,9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Резервные фонды местных администр</w:t>
            </w:r>
            <w:r w:rsidRPr="00DE67F4">
              <w:t>а</w:t>
            </w:r>
            <w:r w:rsidRPr="00DE67F4">
              <w:t>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73,9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Фонд непредвиденных расходов Админ</w:t>
            </w:r>
            <w:r w:rsidRPr="00DE67F4">
              <w:t>и</w:t>
            </w:r>
            <w:r w:rsidRPr="00DE67F4">
              <w:t>страции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34,2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34,2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Резервные средства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34,2</w:t>
            </w:r>
          </w:p>
        </w:tc>
      </w:tr>
      <w:tr w:rsidR="00DE67F4" w:rsidRPr="00DE67F4" w:rsidTr="00DE67F4">
        <w:trPr>
          <w:trHeight w:val="99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Резервный фонд Администрации  посел</w:t>
            </w:r>
            <w:r w:rsidRPr="00DE67F4">
              <w:t>е</w:t>
            </w:r>
            <w:r w:rsidRPr="00DE67F4"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39,7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39,7</w:t>
            </w:r>
          </w:p>
        </w:tc>
      </w:tr>
      <w:tr w:rsidR="00DE67F4" w:rsidRPr="00DE67F4" w:rsidTr="00DE67F4">
        <w:trPr>
          <w:trHeight w:val="40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Резервные средства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39,7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1432,4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1432,4</w:t>
            </w:r>
          </w:p>
        </w:tc>
      </w:tr>
      <w:tr w:rsidR="00DE67F4" w:rsidRPr="00DE67F4" w:rsidTr="00DE67F4">
        <w:trPr>
          <w:trHeight w:val="72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Реализация государственных функций, связанных с  общегосударственным управлением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50,0</w:t>
            </w:r>
          </w:p>
        </w:tc>
      </w:tr>
      <w:tr w:rsidR="00DE67F4" w:rsidRPr="00DE67F4" w:rsidTr="00DE67F4">
        <w:trPr>
          <w:trHeight w:val="9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Оценка недвижимости, признание прав и регулирование отношений по государс</w:t>
            </w:r>
            <w:r w:rsidRPr="00DE67F4">
              <w:t>т</w:t>
            </w:r>
            <w:r w:rsidRPr="00DE67F4">
              <w:t>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50,0</w:t>
            </w:r>
          </w:p>
        </w:tc>
      </w:tr>
      <w:tr w:rsidR="00DE67F4" w:rsidRPr="00DE67F4" w:rsidTr="00DE67F4">
        <w:trPr>
          <w:trHeight w:val="72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50,0</w:t>
            </w:r>
          </w:p>
        </w:tc>
      </w:tr>
      <w:tr w:rsidR="00DE67F4" w:rsidRPr="00DE67F4" w:rsidTr="00DE67F4">
        <w:trPr>
          <w:trHeight w:val="1005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lastRenderedPageBreak/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Выполнение других обязательств гос</w:t>
            </w:r>
            <w:r w:rsidRPr="00DE67F4">
              <w:t>у</w:t>
            </w:r>
            <w:r w:rsidRPr="00DE67F4">
              <w:t>дарства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856,3</w:t>
            </w:r>
          </w:p>
        </w:tc>
      </w:tr>
      <w:tr w:rsidR="00DE67F4" w:rsidRPr="00DE67F4" w:rsidTr="00DE67F4">
        <w:trPr>
          <w:trHeight w:val="78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279,1</w:t>
            </w:r>
          </w:p>
        </w:tc>
      </w:tr>
      <w:tr w:rsidR="00DE67F4" w:rsidRPr="00DE67F4" w:rsidTr="00DE67F4">
        <w:trPr>
          <w:trHeight w:val="9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279,1</w:t>
            </w:r>
          </w:p>
        </w:tc>
      </w:tr>
      <w:tr w:rsidR="00DE67F4" w:rsidRPr="00DE67F4" w:rsidTr="00DE67F4">
        <w:trPr>
          <w:trHeight w:val="3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Выполнение других обязательств гос</w:t>
            </w:r>
            <w:r w:rsidRPr="00DE67F4">
              <w:t>у</w:t>
            </w:r>
            <w:r w:rsidRPr="00DE67F4">
              <w:t>дарства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color w:val="000000"/>
              </w:rPr>
            </w:pPr>
            <w:r w:rsidRPr="00DE67F4">
              <w:rPr>
                <w:color w:val="000000"/>
              </w:rPr>
              <w:t>577,2</w:t>
            </w:r>
          </w:p>
        </w:tc>
      </w:tr>
      <w:tr w:rsidR="00DE67F4" w:rsidRPr="00DE67F4" w:rsidTr="00DE67F4">
        <w:trPr>
          <w:trHeight w:val="39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577,2</w:t>
            </w:r>
          </w:p>
        </w:tc>
      </w:tr>
      <w:tr w:rsidR="00DE67F4" w:rsidRPr="00DE67F4" w:rsidTr="00DE67F4">
        <w:trPr>
          <w:trHeight w:val="46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577,2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Исполнение судебных актов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Исполнение судебных актов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Резервные фонды местных администр</w:t>
            </w:r>
            <w:r w:rsidRPr="00DE67F4">
              <w:t>а</w:t>
            </w:r>
            <w:r w:rsidRPr="00DE67F4">
              <w:t>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265,8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Фонд непредвиденных расходов Админ</w:t>
            </w:r>
            <w:r w:rsidRPr="00DE67F4">
              <w:t>и</w:t>
            </w:r>
            <w:r w:rsidRPr="00DE67F4">
              <w:t>страции Томского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265,8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Фонд непредвиденных расходов Админ</w:t>
            </w:r>
            <w:r w:rsidRPr="00DE67F4">
              <w:t>и</w:t>
            </w:r>
            <w:r w:rsidRPr="00DE67F4">
              <w:t>страции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115,8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115,8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115,8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Резервный фонд Администрации  посел</w:t>
            </w:r>
            <w:r w:rsidRPr="00DE67F4">
              <w:t>е</w:t>
            </w:r>
            <w:r w:rsidRPr="00DE67F4"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160,3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160,3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160,3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243,5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Мобилизационная и вневойсковая подг</w:t>
            </w:r>
            <w:r w:rsidRPr="00DE67F4">
              <w:t>о</w:t>
            </w:r>
            <w:r w:rsidRPr="00DE67F4">
              <w:t>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243,5</w:t>
            </w:r>
          </w:p>
        </w:tc>
      </w:tr>
      <w:tr w:rsidR="00DE67F4" w:rsidRPr="00DE67F4" w:rsidTr="00DE67F4">
        <w:trPr>
          <w:trHeight w:val="100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Муниципальная программа "Эффекти</w:t>
            </w:r>
            <w:r w:rsidRPr="00DE67F4">
              <w:t>в</w:t>
            </w:r>
            <w:r w:rsidRPr="00DE67F4">
              <w:t>ное управление муниципальными  ф</w:t>
            </w:r>
            <w:r w:rsidRPr="00DE67F4">
              <w:t>и</w:t>
            </w:r>
            <w:r w:rsidRPr="00DE67F4">
              <w:t>нансами в Томском районе на 2016-2020 года"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221,9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lastRenderedPageBreak/>
              <w:t>Подпрограмма "Совершенствование межбюджетных отношений в Томском районе"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7310000000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221,9</w:t>
            </w:r>
          </w:p>
        </w:tc>
      </w:tr>
      <w:tr w:rsidR="00DE67F4" w:rsidRPr="00DE67F4" w:rsidTr="00DE67F4">
        <w:trPr>
          <w:trHeight w:val="222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Основное мероприятие "Обеспечение осуществления в муниципальном образ</w:t>
            </w:r>
            <w:r w:rsidRPr="00DE67F4">
              <w:t>о</w:t>
            </w:r>
            <w:r w:rsidRPr="00DE67F4">
              <w:t>вании «Томский район передаваемых Российской Федерацией органам местн</w:t>
            </w:r>
            <w:r w:rsidRPr="00DE67F4">
              <w:t>о</w:t>
            </w:r>
            <w:r w:rsidRPr="00DE67F4">
              <w:t>го самоуправления полномочий по пе</w:t>
            </w:r>
            <w:r w:rsidRPr="00DE67F4">
              <w:t>р</w:t>
            </w:r>
            <w:r w:rsidRPr="00DE67F4">
              <w:t>вичному воинскому учету на территор</w:t>
            </w:r>
            <w:r w:rsidRPr="00DE67F4">
              <w:t>и</w:t>
            </w:r>
            <w:r w:rsidRPr="00DE67F4">
              <w:t>ях, где отсутствуют военные комиссари</w:t>
            </w:r>
            <w:r w:rsidRPr="00DE67F4">
              <w:t>а</w:t>
            </w:r>
            <w:r w:rsidRPr="00DE67F4">
              <w:t>ты"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7318100000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221,9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7318151180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221,9</w:t>
            </w:r>
          </w:p>
        </w:tc>
      </w:tr>
      <w:tr w:rsidR="00DE67F4" w:rsidRPr="00DE67F4" w:rsidTr="00DE67F4">
        <w:trPr>
          <w:trHeight w:val="133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Расходы на выплаты персоналу в целях обеспечения выполнения функций гос</w:t>
            </w:r>
            <w:r w:rsidRPr="00DE67F4">
              <w:t>у</w:t>
            </w:r>
            <w:r w:rsidRPr="00DE67F4">
              <w:t>дарственными (муниципальными) орг</w:t>
            </w:r>
            <w:r w:rsidRPr="00DE67F4">
              <w:t>а</w:t>
            </w:r>
            <w:r w:rsidRPr="00DE67F4">
              <w:t>нами, казенными учреждениями, орган</w:t>
            </w:r>
            <w:r w:rsidRPr="00DE67F4">
              <w:t>а</w:t>
            </w:r>
            <w:r w:rsidRPr="00DE67F4">
              <w:t>ми управления государственными вн</w:t>
            </w:r>
            <w:r w:rsidRPr="00DE67F4">
              <w:t>е</w:t>
            </w:r>
            <w:r w:rsidRPr="00DE67F4">
              <w:t>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7318151180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221,9</w:t>
            </w:r>
          </w:p>
        </w:tc>
      </w:tr>
      <w:tr w:rsidR="00DE67F4" w:rsidRPr="00DE67F4" w:rsidTr="00DE67F4">
        <w:trPr>
          <w:trHeight w:val="493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Расходы на выплаты персоналу госуда</w:t>
            </w:r>
            <w:r w:rsidRPr="00DE67F4">
              <w:t>р</w:t>
            </w:r>
            <w:r w:rsidRPr="00DE67F4">
              <w:t>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7318151180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221,9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7318151180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21,6</w:t>
            </w:r>
          </w:p>
        </w:tc>
      </w:tr>
      <w:tr w:rsidR="00DE67F4" w:rsidRPr="00DE67F4" w:rsidTr="00DE67F4">
        <w:trPr>
          <w:trHeight w:val="769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7318151180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21,6</w:t>
            </w:r>
          </w:p>
        </w:tc>
      </w:tr>
      <w:tr w:rsidR="00DE67F4" w:rsidRPr="00DE67F4" w:rsidTr="00DE67F4">
        <w:trPr>
          <w:trHeight w:val="39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>Национальная безопасность и прав</w:t>
            </w:r>
            <w:r w:rsidRPr="00DE67F4">
              <w:rPr>
                <w:b/>
                <w:bCs/>
              </w:rPr>
              <w:t>о</w:t>
            </w:r>
            <w:r w:rsidRPr="00DE67F4">
              <w:rPr>
                <w:b/>
                <w:bCs/>
              </w:rPr>
              <w:t>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605,9</w:t>
            </w:r>
          </w:p>
        </w:tc>
      </w:tr>
      <w:tr w:rsidR="00DE67F4" w:rsidRPr="00DE67F4" w:rsidTr="00DE67F4">
        <w:trPr>
          <w:trHeight w:val="879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Защита населения и территории от чре</w:t>
            </w:r>
            <w:r w:rsidRPr="00DE67F4">
              <w:t>з</w:t>
            </w:r>
            <w:r w:rsidRPr="00DE67F4">
              <w:t>вычайных ситуаций природного и техн</w:t>
            </w:r>
            <w:r w:rsidRPr="00DE67F4">
              <w:t>о</w:t>
            </w:r>
            <w:r w:rsidRPr="00DE67F4">
              <w:t>генного характера,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right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605,9</w:t>
            </w:r>
          </w:p>
        </w:tc>
      </w:tr>
      <w:tr w:rsidR="00DE67F4" w:rsidRPr="00DE67F4" w:rsidTr="00DE67F4">
        <w:trPr>
          <w:trHeight w:val="292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300,0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Мероприятия по предупреждению и ли</w:t>
            </w:r>
            <w:r w:rsidRPr="00DE67F4">
              <w:t>к</w:t>
            </w:r>
            <w:r w:rsidRPr="00DE67F4">
              <w:t>видации последствий  чрезвычайных с</w:t>
            </w:r>
            <w:r w:rsidRPr="00DE67F4">
              <w:t>и</w:t>
            </w:r>
            <w:r w:rsidRPr="00DE67F4">
              <w:t>туаций и последствий стихийных  бедс</w:t>
            </w:r>
            <w:r w:rsidRPr="00DE67F4">
              <w:t>т</w:t>
            </w:r>
            <w:r w:rsidRPr="00DE67F4">
              <w:t>вий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300,0</w:t>
            </w:r>
          </w:p>
        </w:tc>
      </w:tr>
      <w:tr w:rsidR="00DE67F4" w:rsidRPr="00DE67F4" w:rsidTr="00DE67F4">
        <w:trPr>
          <w:trHeight w:val="707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закупки товаров, работ и услуг для обеспечения государственных (муниц</w:t>
            </w:r>
            <w:r w:rsidRPr="00DE67F4">
              <w:t>и</w:t>
            </w:r>
            <w:r w:rsidRPr="00DE67F4">
              <w:t>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300,0</w:t>
            </w:r>
          </w:p>
        </w:tc>
      </w:tr>
      <w:tr w:rsidR="00DE67F4" w:rsidRPr="00DE67F4" w:rsidTr="00DE67F4">
        <w:trPr>
          <w:trHeight w:val="988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Резервный фонд Администрации  То</w:t>
            </w:r>
            <w:r w:rsidRPr="00DE67F4">
              <w:t>м</w:t>
            </w:r>
            <w:r w:rsidRPr="00DE67F4">
              <w:t>ского района по предупреждению и ли</w:t>
            </w:r>
            <w:r w:rsidRPr="00DE67F4">
              <w:t>к</w:t>
            </w:r>
            <w:r w:rsidRPr="00DE67F4">
              <w:t>видации чрезвычайных ситуаций и п</w:t>
            </w:r>
            <w:r w:rsidRPr="00DE67F4">
              <w:t>о</w:t>
            </w:r>
            <w:r w:rsidRPr="00DE67F4">
              <w:t>следствий стихийных бедствий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305,9</w:t>
            </w:r>
          </w:p>
        </w:tc>
      </w:tr>
      <w:tr w:rsidR="00DE67F4" w:rsidRPr="00DE67F4" w:rsidTr="00DE67F4">
        <w:trPr>
          <w:trHeight w:val="28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305,9</w:t>
            </w:r>
          </w:p>
        </w:tc>
      </w:tr>
      <w:tr w:rsidR="00DE67F4" w:rsidRPr="00DE67F4" w:rsidTr="00DE67F4">
        <w:trPr>
          <w:trHeight w:val="706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закупки товаров, работ и услуг для обеспечения государственных (муниц</w:t>
            </w:r>
            <w:r w:rsidRPr="00DE67F4">
              <w:t>и</w:t>
            </w:r>
            <w:r w:rsidRPr="00DE67F4">
              <w:t>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305,9</w:t>
            </w:r>
          </w:p>
        </w:tc>
      </w:tr>
      <w:tr w:rsidR="00DE67F4" w:rsidRPr="00DE67F4" w:rsidTr="00DE67F4">
        <w:trPr>
          <w:trHeight w:val="3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3320,3</w:t>
            </w:r>
          </w:p>
        </w:tc>
      </w:tr>
      <w:tr w:rsidR="00DE67F4" w:rsidRPr="00DE67F4" w:rsidTr="00DE67F4">
        <w:trPr>
          <w:trHeight w:val="3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2920,3</w:t>
            </w:r>
          </w:p>
        </w:tc>
      </w:tr>
      <w:tr w:rsidR="00DE67F4" w:rsidRPr="00DE67F4" w:rsidTr="00DE67F4">
        <w:trPr>
          <w:trHeight w:val="405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lastRenderedPageBreak/>
              <w:t>Непрограмное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2920,3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Дорожное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2920,3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Поддержка дорожного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2920,3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Содержание автомобильных дорог  в гр</w:t>
            </w:r>
            <w:r w:rsidRPr="00DE67F4">
              <w:t>а</w:t>
            </w:r>
            <w:r w:rsidRPr="00DE67F4">
              <w:t xml:space="preserve">ницах населенных пунктов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2835,9</w:t>
            </w:r>
          </w:p>
        </w:tc>
      </w:tr>
      <w:tr w:rsidR="00DE67F4" w:rsidRPr="00DE67F4" w:rsidTr="00DE67F4">
        <w:trPr>
          <w:trHeight w:val="3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2835,9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2835,9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Капитальный ремонт (ремонт) автом</w:t>
            </w:r>
            <w:r w:rsidRPr="00DE67F4">
              <w:t>о</w:t>
            </w:r>
            <w:r w:rsidRPr="00DE67F4">
              <w:t>бильных дорог в границах  населенных пунктов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84,4</w:t>
            </w:r>
          </w:p>
        </w:tc>
      </w:tr>
      <w:tr w:rsidR="00DE67F4" w:rsidRPr="00DE67F4" w:rsidTr="00DE67F4">
        <w:trPr>
          <w:trHeight w:val="70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84,4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84,4</w:t>
            </w:r>
          </w:p>
        </w:tc>
      </w:tr>
      <w:tr w:rsidR="00DE67F4" w:rsidRPr="00DE67F4" w:rsidTr="00DE67F4">
        <w:trPr>
          <w:trHeight w:val="6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400,0</w:t>
            </w:r>
          </w:p>
        </w:tc>
      </w:tr>
      <w:tr w:rsidR="00DE67F4" w:rsidRPr="00DE67F4" w:rsidTr="00DE67F4">
        <w:trPr>
          <w:trHeight w:val="3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400,0</w:t>
            </w:r>
          </w:p>
        </w:tc>
      </w:tr>
      <w:tr w:rsidR="00DE67F4" w:rsidRPr="00DE67F4" w:rsidTr="00DE67F4">
        <w:trPr>
          <w:trHeight w:val="6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Мероприятия в области строительства, архитектуры и градостроительства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50,0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Мероприятия по землеустройству и зе</w:t>
            </w:r>
            <w:r w:rsidRPr="00DE67F4">
              <w:t>м</w:t>
            </w:r>
            <w:r w:rsidRPr="00DE67F4">
              <w:t>лепользованию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350,0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350,0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закупки товаров, работ и услуг для обеспечения государственных (муниц</w:t>
            </w:r>
            <w:r w:rsidRPr="00DE67F4">
              <w:t>и</w:t>
            </w:r>
            <w:r w:rsidRPr="00DE67F4">
              <w:t>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350,0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8637,9</w:t>
            </w:r>
          </w:p>
        </w:tc>
      </w:tr>
      <w:tr w:rsidR="00DE67F4" w:rsidRPr="00DE67F4" w:rsidTr="00DE67F4">
        <w:trPr>
          <w:trHeight w:val="3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515,0</w:t>
            </w:r>
          </w:p>
        </w:tc>
      </w:tr>
      <w:tr w:rsidR="00DE67F4" w:rsidRPr="00DE67F4" w:rsidTr="00DE67F4">
        <w:trPr>
          <w:trHeight w:val="30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515,0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Поддержка жилищного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515,0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Мероприятия в области жилищного  х</w:t>
            </w:r>
            <w:r w:rsidRPr="00DE67F4">
              <w:t>о</w:t>
            </w:r>
            <w:r w:rsidRPr="00DE67F4">
              <w:t>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515,0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Взносы на капитальный ремонт жилых и нежилых помещений в многоквартирных  домах, находящихся в муниципальной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lastRenderedPageBreak/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60,0</w:t>
            </w:r>
          </w:p>
        </w:tc>
      </w:tr>
      <w:tr w:rsidR="00DE67F4" w:rsidRPr="00DE67F4" w:rsidTr="00DE67F4">
        <w:trPr>
          <w:trHeight w:val="6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Прочие мероприятия в области жили</w:t>
            </w:r>
            <w:r w:rsidRPr="00DE67F4">
              <w:t>щ</w:t>
            </w:r>
            <w:r w:rsidRPr="00DE67F4">
              <w:t>ного 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455,0</w:t>
            </w:r>
          </w:p>
        </w:tc>
      </w:tr>
      <w:tr w:rsidR="00DE67F4" w:rsidRPr="00DE67F4" w:rsidTr="00DE67F4">
        <w:trPr>
          <w:trHeight w:val="6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455,0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455,0</w:t>
            </w:r>
          </w:p>
        </w:tc>
      </w:tr>
      <w:tr w:rsidR="00DE67F4" w:rsidRPr="00DE67F4" w:rsidTr="00DE67F4">
        <w:trPr>
          <w:trHeight w:val="3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3080,7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2392,7</w:t>
            </w:r>
          </w:p>
        </w:tc>
      </w:tr>
      <w:tr w:rsidR="00DE67F4" w:rsidRPr="00DE67F4" w:rsidTr="00DE67F4">
        <w:trPr>
          <w:trHeight w:val="3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Мероприятия в области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2392,7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Капитальный ремонт (ремонт) объектов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2100,0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2100,0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2100,0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Прочие мероприятия в области комм</w:t>
            </w:r>
            <w:r w:rsidRPr="00DE67F4">
              <w:t>у</w:t>
            </w:r>
            <w:r w:rsidRPr="00DE67F4">
              <w:t>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100,0</w:t>
            </w:r>
          </w:p>
        </w:tc>
      </w:tr>
      <w:tr w:rsidR="00DE67F4" w:rsidRPr="00DE67F4" w:rsidTr="00DE67F4">
        <w:trPr>
          <w:trHeight w:val="30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100,0</w:t>
            </w:r>
          </w:p>
        </w:tc>
      </w:tr>
      <w:tr w:rsidR="00DE67F4" w:rsidRPr="00DE67F4" w:rsidTr="00DE67F4">
        <w:trPr>
          <w:trHeight w:val="9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100,0</w:t>
            </w:r>
          </w:p>
        </w:tc>
      </w:tr>
      <w:tr w:rsidR="00DE67F4" w:rsidRPr="00DE67F4" w:rsidTr="00DE67F4">
        <w:trPr>
          <w:trHeight w:val="31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Резервные фонды местных администр</w:t>
            </w:r>
            <w:r w:rsidRPr="00DE67F4">
              <w:t>а</w:t>
            </w:r>
            <w:r w:rsidRPr="00DE67F4">
              <w:t>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338,0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Фонд непредвиденных расходов Админ</w:t>
            </w:r>
            <w:r w:rsidRPr="00DE67F4">
              <w:t>и</w:t>
            </w:r>
            <w:r w:rsidRPr="00DE67F4">
              <w:t>страции Томского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338,0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338,0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338,0</w:t>
            </w:r>
          </w:p>
        </w:tc>
      </w:tr>
      <w:tr w:rsidR="00DE67F4" w:rsidRPr="00DE67F4" w:rsidTr="00DE67F4">
        <w:trPr>
          <w:trHeight w:val="222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Межбюджетные трансферты на реализ</w:t>
            </w:r>
            <w:r w:rsidRPr="00DE67F4">
              <w:t>а</w:t>
            </w:r>
            <w:r w:rsidRPr="00DE67F4">
              <w:t>цию основного мероприятия "Капитал</w:t>
            </w:r>
            <w:r w:rsidRPr="00DE67F4">
              <w:t>ь</w:t>
            </w:r>
            <w:r w:rsidRPr="00DE67F4">
              <w:t>ный ремонт объектов коммунального х</w:t>
            </w:r>
            <w:r w:rsidRPr="00DE67F4">
              <w:t>о</w:t>
            </w:r>
            <w:r w:rsidRPr="00DE67F4">
              <w:t>зяйства" и на реализацию основного м</w:t>
            </w:r>
            <w:r w:rsidRPr="00DE67F4">
              <w:t>е</w:t>
            </w:r>
            <w:r w:rsidRPr="00DE67F4">
              <w:t>роприятия "Приобретение материалов и оборудования на развитие инженерной инфраструктуры Томского района"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350,0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350,0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lastRenderedPageBreak/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7828100000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350,0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192,7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192,7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5042,2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4442,2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Уличное освещение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3186,9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3186,9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3186,9</w:t>
            </w:r>
          </w:p>
        </w:tc>
      </w:tr>
      <w:tr w:rsidR="00DE67F4" w:rsidRPr="00DE67F4" w:rsidTr="00DE67F4">
        <w:trPr>
          <w:trHeight w:val="39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Озеленение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32,7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32,7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32,7</w:t>
            </w:r>
          </w:p>
        </w:tc>
      </w:tr>
      <w:tr w:rsidR="00DE67F4" w:rsidRPr="00DE67F4" w:rsidTr="00DE67F4">
        <w:trPr>
          <w:trHeight w:val="3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Организация и содержание мест захор</w:t>
            </w:r>
            <w:r w:rsidRPr="00DE67F4">
              <w:t>о</w:t>
            </w:r>
            <w:r w:rsidRPr="00DE67F4">
              <w:t>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200,0</w:t>
            </w:r>
          </w:p>
        </w:tc>
      </w:tr>
      <w:tr w:rsidR="00DE67F4" w:rsidRPr="00DE67F4" w:rsidTr="00DE67F4">
        <w:trPr>
          <w:trHeight w:val="3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Прочие мероприятия по благоустройству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1022,6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1022,6</w:t>
            </w:r>
          </w:p>
        </w:tc>
      </w:tr>
      <w:tr w:rsidR="00DE67F4" w:rsidRPr="00DE67F4" w:rsidTr="00DE67F4">
        <w:trPr>
          <w:trHeight w:val="6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9900000534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1022,6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7F4" w:rsidRPr="00DE67F4" w:rsidRDefault="00DE67F4" w:rsidP="00DE67F4">
            <w:r w:rsidRPr="00DE67F4">
              <w:t>Резервные фонды исполнительного орг</w:t>
            </w:r>
            <w:r w:rsidRPr="00DE67F4">
              <w:t>а</w:t>
            </w:r>
            <w:r w:rsidRPr="00DE67F4">
              <w:t>на государственной власти субъекта Ро</w:t>
            </w:r>
            <w:r w:rsidRPr="00DE67F4">
              <w:t>с</w:t>
            </w:r>
            <w:r w:rsidRPr="00DE67F4">
              <w:t>сийской Федерации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100,0</w:t>
            </w:r>
          </w:p>
        </w:tc>
      </w:tr>
      <w:tr w:rsidR="00DE67F4" w:rsidRPr="00DE67F4" w:rsidTr="00DE67F4">
        <w:trPr>
          <w:trHeight w:val="669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100,0</w:t>
            </w:r>
          </w:p>
        </w:tc>
      </w:tr>
      <w:tr w:rsidR="00DE67F4" w:rsidRPr="00DE67F4" w:rsidTr="00DE67F4">
        <w:trPr>
          <w:trHeight w:val="12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Межбюджетные трансферты на реализ</w:t>
            </w:r>
            <w:r w:rsidRPr="00DE67F4">
              <w:t>а</w:t>
            </w:r>
            <w:r w:rsidRPr="00DE67F4">
              <w:t xml:space="preserve">цию основного </w:t>
            </w:r>
            <w:proofErr w:type="spellStart"/>
            <w:r w:rsidRPr="00DE67F4">
              <w:t>иероприятия</w:t>
            </w:r>
            <w:proofErr w:type="spellEnd"/>
            <w:r w:rsidRPr="00DE67F4">
              <w:t xml:space="preserve"> "Благоус</w:t>
            </w:r>
            <w:r w:rsidRPr="00DE67F4">
              <w:t>т</w:t>
            </w:r>
            <w:r w:rsidRPr="00DE67F4">
              <w:t>ройство дворовых и общественных те</w:t>
            </w:r>
            <w:r w:rsidRPr="00DE67F4">
              <w:t>р</w:t>
            </w:r>
            <w:r w:rsidRPr="00DE67F4">
              <w:t>риторий муниципальных образований Томского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78000000000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500,0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78600000000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500,0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lastRenderedPageBreak/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78681000000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500,0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 xml:space="preserve">Культура и  кинематография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13212,7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13212,7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1611,0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color w:val="000000"/>
              </w:rPr>
            </w:pPr>
            <w:r w:rsidRPr="00DE67F4">
              <w:rPr>
                <w:color w:val="000000"/>
              </w:rPr>
              <w:t>Подпрограмма «Развитие культуры, и</w:t>
            </w:r>
            <w:r w:rsidRPr="00DE67F4">
              <w:rPr>
                <w:color w:val="000000"/>
              </w:rPr>
              <w:t>с</w:t>
            </w:r>
            <w:r w:rsidRPr="00DE67F4">
              <w:rPr>
                <w:color w:val="000000"/>
              </w:rPr>
              <w:t>кусства и туризма на территории мун</w:t>
            </w:r>
            <w:r w:rsidRPr="00DE67F4">
              <w:rPr>
                <w:color w:val="000000"/>
              </w:rPr>
              <w:t>и</w:t>
            </w:r>
            <w:r w:rsidRPr="00DE67F4">
              <w:rPr>
                <w:color w:val="000000"/>
              </w:rPr>
              <w:t>ципального образования «Томский ра</w:t>
            </w:r>
            <w:r w:rsidRPr="00DE67F4">
              <w:rPr>
                <w:color w:val="000000"/>
              </w:rPr>
              <w:t>й</w:t>
            </w:r>
            <w:r w:rsidRPr="00DE67F4">
              <w:rPr>
                <w:color w:val="000000"/>
              </w:rPr>
              <w:t>он»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291,0</w:t>
            </w:r>
          </w:p>
        </w:tc>
      </w:tr>
      <w:tr w:rsidR="00DE67F4" w:rsidRPr="00DE67F4" w:rsidTr="00DE67F4">
        <w:trPr>
          <w:trHeight w:val="8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color w:val="000000"/>
              </w:rPr>
            </w:pPr>
            <w:r w:rsidRPr="00DE67F4">
              <w:rPr>
                <w:color w:val="000000"/>
              </w:rPr>
              <w:t>Основное мероприятие «Развитие пр</w:t>
            </w:r>
            <w:r w:rsidRPr="00DE67F4">
              <w:rPr>
                <w:color w:val="000000"/>
              </w:rPr>
              <w:t>о</w:t>
            </w:r>
            <w:r w:rsidRPr="00DE67F4">
              <w:rPr>
                <w:color w:val="000000"/>
              </w:rPr>
              <w:t>фессионального искусства и народного творчества»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7618100000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291,0</w:t>
            </w:r>
          </w:p>
        </w:tc>
      </w:tr>
      <w:tr w:rsidR="00DE67F4" w:rsidRPr="00DE67F4" w:rsidTr="00DE67F4">
        <w:trPr>
          <w:trHeight w:val="12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Оплата труда руководителей и специал</w:t>
            </w:r>
            <w:r w:rsidRPr="00DE67F4">
              <w:t>и</w:t>
            </w:r>
            <w:r w:rsidRPr="00DE67F4">
              <w:t>стов муниципальных учреждений кул</w:t>
            </w:r>
            <w:r w:rsidRPr="00DE67F4">
              <w:t>ь</w:t>
            </w:r>
            <w:r w:rsidRPr="00DE67F4">
              <w:t>туры и искусства в части выплат надб</w:t>
            </w:r>
            <w:r w:rsidRPr="00DE67F4">
              <w:t>а</w:t>
            </w:r>
            <w:r w:rsidRPr="00DE67F4">
              <w:t>вок и доплат к тарифной ставке (должн</w:t>
            </w:r>
            <w:r w:rsidRPr="00DE67F4">
              <w:t>о</w:t>
            </w:r>
            <w:r w:rsidRPr="00DE67F4">
              <w:t>стному окладу)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76181S0660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291,0</w:t>
            </w:r>
          </w:p>
        </w:tc>
      </w:tr>
      <w:tr w:rsidR="00DE67F4" w:rsidRPr="00DE67F4" w:rsidTr="00DE67F4">
        <w:trPr>
          <w:trHeight w:val="837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Предоставление субсидий бюджетным, автономным учреждениям и иным н</w:t>
            </w:r>
            <w:r w:rsidRPr="00DE67F4">
              <w:t>е</w:t>
            </w:r>
            <w:r w:rsidRPr="00DE67F4">
              <w:t>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76181S0660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291,0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Субсидии бюджетным учреждениям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76181S0660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291,0</w:t>
            </w:r>
          </w:p>
        </w:tc>
      </w:tr>
      <w:tr w:rsidR="00DE67F4" w:rsidRPr="00DE67F4" w:rsidTr="00DE67F4">
        <w:trPr>
          <w:trHeight w:val="768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color w:val="000000"/>
              </w:rPr>
            </w:pPr>
            <w:r w:rsidRPr="00DE67F4">
              <w:rPr>
                <w:color w:val="000000"/>
              </w:rPr>
              <w:t>Основное мероприятие «Создание усл</w:t>
            </w:r>
            <w:r w:rsidRPr="00DE67F4">
              <w:rPr>
                <w:color w:val="000000"/>
              </w:rPr>
              <w:t>о</w:t>
            </w:r>
            <w:r w:rsidRPr="00DE67F4">
              <w:rPr>
                <w:color w:val="000000"/>
              </w:rPr>
              <w:t>вий для организации библиотечного о</w:t>
            </w:r>
            <w:r w:rsidRPr="00DE67F4">
              <w:rPr>
                <w:color w:val="000000"/>
              </w:rPr>
              <w:t>б</w:t>
            </w:r>
            <w:r w:rsidRPr="00DE67F4">
              <w:rPr>
                <w:color w:val="000000"/>
              </w:rPr>
              <w:t>служивания населения Томского района»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7618300000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1320,0</w:t>
            </w:r>
          </w:p>
        </w:tc>
      </w:tr>
      <w:tr w:rsidR="00DE67F4" w:rsidRPr="00DE67F4" w:rsidTr="00DE67F4">
        <w:trPr>
          <w:trHeight w:val="105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color w:val="000000"/>
              </w:rPr>
            </w:pPr>
            <w:r w:rsidRPr="00DE67F4">
              <w:rPr>
                <w:color w:val="000000"/>
              </w:rPr>
              <w:t>Организация библиотечного обслужив</w:t>
            </w:r>
            <w:r w:rsidRPr="00DE67F4">
              <w:rPr>
                <w:color w:val="000000"/>
              </w:rPr>
              <w:t>а</w:t>
            </w:r>
            <w:r w:rsidRPr="00DE67F4">
              <w:rPr>
                <w:color w:val="000000"/>
              </w:rPr>
              <w:t>ния населения, комплектование и обесп</w:t>
            </w:r>
            <w:r w:rsidRPr="00DE67F4">
              <w:rPr>
                <w:color w:val="000000"/>
              </w:rPr>
              <w:t>е</w:t>
            </w:r>
            <w:r w:rsidRPr="00DE67F4">
              <w:rPr>
                <w:color w:val="000000"/>
              </w:rPr>
              <w:t>чение сохранности библиотечных фондов библиотек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7618300100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1320,0</w:t>
            </w:r>
          </w:p>
        </w:tc>
      </w:tr>
      <w:tr w:rsidR="00DE67F4" w:rsidRPr="00DE67F4" w:rsidTr="00DE67F4">
        <w:trPr>
          <w:trHeight w:val="797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Предоставление субсидий бюджетным, автономным учреждениям и иным н</w:t>
            </w:r>
            <w:r w:rsidRPr="00DE67F4">
              <w:t>е</w:t>
            </w:r>
            <w:r w:rsidRPr="00DE67F4">
              <w:t>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7618300100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1320,0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Субсидии бюджетным учреждениям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7618300100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1320,0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7258,2</w:t>
            </w:r>
          </w:p>
        </w:tc>
      </w:tr>
      <w:tr w:rsidR="00DE67F4" w:rsidRPr="00DE67F4" w:rsidTr="00DE67F4">
        <w:trPr>
          <w:trHeight w:val="522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Учреждения культуры и мероприятия в сфере культуры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7258,2</w:t>
            </w:r>
          </w:p>
        </w:tc>
      </w:tr>
      <w:tr w:rsidR="00DE67F4" w:rsidRPr="00DE67F4" w:rsidTr="00DE67F4">
        <w:trPr>
          <w:trHeight w:val="502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Расходы на обеспечение деятельности сельских домов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7258,2</w:t>
            </w:r>
          </w:p>
        </w:tc>
      </w:tr>
      <w:tr w:rsidR="00DE67F4" w:rsidRPr="00DE67F4" w:rsidTr="00DE67F4">
        <w:trPr>
          <w:trHeight w:val="793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Предоставление субсидий бюджетным, автономным учреждениям и иным н</w:t>
            </w:r>
            <w:r w:rsidRPr="00DE67F4">
              <w:t>е</w:t>
            </w:r>
            <w:r w:rsidRPr="00DE67F4">
              <w:t>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7258,2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Субсидии бюджетным учреждениям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7258,2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Резервные фонды местных администр</w:t>
            </w:r>
            <w:r w:rsidRPr="00DE67F4">
              <w:t>а</w:t>
            </w:r>
            <w:r w:rsidRPr="00DE67F4">
              <w:t>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65,0</w:t>
            </w:r>
          </w:p>
        </w:tc>
      </w:tr>
      <w:tr w:rsidR="00DE67F4" w:rsidRPr="00DE67F4" w:rsidTr="00DE67F4">
        <w:trPr>
          <w:trHeight w:val="436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F4" w:rsidRPr="00DE67F4" w:rsidRDefault="00DE67F4" w:rsidP="00DE67F4">
            <w:r w:rsidRPr="00DE67F4">
              <w:t>Фонд непредвиденных расходов Админ</w:t>
            </w:r>
            <w:r w:rsidRPr="00DE67F4">
              <w:t>и</w:t>
            </w:r>
            <w:r w:rsidRPr="00DE67F4">
              <w:t>страции Томского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65,0</w:t>
            </w:r>
          </w:p>
        </w:tc>
      </w:tr>
      <w:tr w:rsidR="00DE67F4" w:rsidRPr="00DE67F4" w:rsidTr="00DE67F4">
        <w:trPr>
          <w:trHeight w:val="727"/>
        </w:trPr>
        <w:tc>
          <w:tcPr>
            <w:tcW w:w="4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Предоставление субсидий бюджетным, автономным учреждениям и иным н</w:t>
            </w:r>
            <w:r w:rsidRPr="00DE67F4">
              <w:t>е</w:t>
            </w:r>
            <w:r w:rsidRPr="00DE67F4">
              <w:t>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65,0</w:t>
            </w:r>
          </w:p>
        </w:tc>
      </w:tr>
      <w:tr w:rsidR="00DE67F4" w:rsidRPr="00DE67F4" w:rsidTr="00DE67F4">
        <w:trPr>
          <w:trHeight w:val="158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Субсидии бюджетным учреждениям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65,0</w:t>
            </w:r>
          </w:p>
        </w:tc>
      </w:tr>
      <w:tr w:rsidR="00DE67F4" w:rsidRPr="00DE67F4" w:rsidTr="00DE67F4">
        <w:trPr>
          <w:trHeight w:val="1905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lastRenderedPageBreak/>
              <w:t>Достижение целевых показателей по пл</w:t>
            </w:r>
            <w:r w:rsidRPr="00DE67F4">
              <w:t>а</w:t>
            </w:r>
            <w:r w:rsidRPr="00DE67F4">
              <w:t>ну мероприятий ("дорожной карте") "И</w:t>
            </w:r>
            <w:r w:rsidRPr="00DE67F4">
              <w:t>з</w:t>
            </w:r>
            <w:r w:rsidRPr="00DE67F4">
              <w:t>менения в сфере культуры, направленные на повышение её эффективности", в ча</w:t>
            </w:r>
            <w:r w:rsidRPr="00DE67F4">
              <w:t>с</w:t>
            </w:r>
            <w:r w:rsidRPr="00DE67F4">
              <w:t>ти повышения заработной платы рабо</w:t>
            </w:r>
            <w:r w:rsidRPr="00DE67F4">
              <w:t>т</w:t>
            </w:r>
            <w:r w:rsidRPr="00DE67F4">
              <w:t>ников культуры муниципальных учре</w:t>
            </w:r>
            <w:r w:rsidRPr="00DE67F4">
              <w:t>ж</w:t>
            </w:r>
            <w:r w:rsidRPr="00DE67F4">
              <w:t>дений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76181S0650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4278,5</w:t>
            </w:r>
          </w:p>
        </w:tc>
      </w:tr>
      <w:tr w:rsidR="00DE67F4" w:rsidRPr="00DE67F4" w:rsidTr="00DE67F4">
        <w:trPr>
          <w:trHeight w:val="3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Предоставление субсидий бюджетным, автономным учреждениям и иным н</w:t>
            </w:r>
            <w:r w:rsidRPr="00DE67F4">
              <w:t>е</w:t>
            </w:r>
            <w:r w:rsidRPr="00DE67F4">
              <w:t>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76181S0650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4278,5</w:t>
            </w:r>
          </w:p>
        </w:tc>
      </w:tr>
      <w:tr w:rsidR="00DE67F4" w:rsidRPr="00DE67F4" w:rsidTr="00DE67F4">
        <w:trPr>
          <w:trHeight w:val="31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Субсидии бюджетным учреждениям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76181S0650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4278,5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345,0</w:t>
            </w:r>
          </w:p>
        </w:tc>
      </w:tr>
      <w:tr w:rsidR="00DE67F4" w:rsidRPr="00DE67F4" w:rsidTr="00DE67F4">
        <w:trPr>
          <w:trHeight w:val="192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300,0</w:t>
            </w:r>
          </w:p>
        </w:tc>
      </w:tr>
      <w:tr w:rsidR="00DE67F4" w:rsidRPr="00DE67F4" w:rsidTr="00DE67F4">
        <w:trPr>
          <w:trHeight w:val="6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300,0</w:t>
            </w:r>
          </w:p>
        </w:tc>
      </w:tr>
      <w:tr w:rsidR="00DE67F4" w:rsidRPr="00DE67F4" w:rsidTr="00DE67F4">
        <w:trPr>
          <w:trHeight w:val="463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Подпрограмма «Социальная защита нас</w:t>
            </w:r>
            <w:r w:rsidRPr="00DE67F4">
              <w:t>е</w:t>
            </w:r>
            <w:r w:rsidRPr="00DE67F4">
              <w:t>ления Томского района»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150,0</w:t>
            </w:r>
          </w:p>
        </w:tc>
      </w:tr>
      <w:tr w:rsidR="00DE67F4" w:rsidRPr="00DE67F4" w:rsidTr="00DE67F4">
        <w:trPr>
          <w:trHeight w:val="60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Основное мероприятие «Исполнение принятых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7638200000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150,0</w:t>
            </w:r>
          </w:p>
        </w:tc>
      </w:tr>
      <w:tr w:rsidR="00DE67F4" w:rsidRPr="00DE67F4" w:rsidTr="00DE67F4">
        <w:trPr>
          <w:trHeight w:val="6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Оказание помощи в ремонте и (или) п</w:t>
            </w:r>
            <w:r w:rsidRPr="00DE67F4">
              <w:t>е</w:t>
            </w:r>
            <w:r w:rsidRPr="00DE67F4">
              <w:t>реустройстве жилых помещений граждан, не стоящих на учете в качестве нужда</w:t>
            </w:r>
            <w:r w:rsidRPr="00DE67F4">
              <w:t>ю</w:t>
            </w:r>
            <w:r w:rsidRPr="00DE67F4">
              <w:t>щихся в улучшении жилищных условий и не реализовавших свое право на улучш</w:t>
            </w:r>
            <w:r w:rsidRPr="00DE67F4">
              <w:t>е</w:t>
            </w:r>
            <w:r w:rsidRPr="00DE67F4">
              <w:t xml:space="preserve">ние жилищных условий за счет средств федерального и областного бюджетов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7638240710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150,0</w:t>
            </w:r>
          </w:p>
        </w:tc>
      </w:tr>
      <w:tr w:rsidR="00DE67F4" w:rsidRPr="00DE67F4" w:rsidTr="00DE67F4">
        <w:trPr>
          <w:trHeight w:val="51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7638240710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7638240710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150,0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150,0</w:t>
            </w:r>
          </w:p>
        </w:tc>
      </w:tr>
      <w:tr w:rsidR="00DE67F4" w:rsidRPr="00DE67F4" w:rsidTr="00DE67F4">
        <w:trPr>
          <w:trHeight w:val="474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Софинансирование</w:t>
            </w:r>
            <w:proofErr w:type="spellEnd"/>
            <w:r w:rsidRPr="00DE67F4">
              <w:t xml:space="preserve">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</w:t>
            </w:r>
            <w:r w:rsidRPr="00DE67F4">
              <w:t>с</w:t>
            </w:r>
            <w:r w:rsidRPr="00DE67F4">
              <w:t>ловий за счет средств федерального и о</w:t>
            </w:r>
            <w:r w:rsidRPr="00DE67F4">
              <w:t>б</w:t>
            </w:r>
            <w:r w:rsidRPr="00DE67F4">
              <w:t>ластного бюджетов в 2009 и последу</w:t>
            </w:r>
            <w:r w:rsidRPr="00DE67F4">
              <w:t>ю</w:t>
            </w:r>
            <w:r w:rsidRPr="00DE67F4">
              <w:t>щих годах, из числа: участников и инв</w:t>
            </w:r>
            <w:r w:rsidRPr="00DE67F4">
              <w:t>а</w:t>
            </w:r>
            <w:r w:rsidRPr="00DE67F4">
              <w:t>лидов Великой Отечественной войны 1941 - 1945 годов; тружеников тыла в</w:t>
            </w:r>
            <w:r w:rsidRPr="00DE67F4">
              <w:t>о</w:t>
            </w:r>
            <w:r w:rsidRPr="00DE67F4">
              <w:t>енных лет; лиц, награжденных знаком "Жителю блокадного Ленинграда"; бы</w:t>
            </w:r>
            <w:r w:rsidRPr="00DE67F4">
              <w:t>в</w:t>
            </w:r>
            <w:r w:rsidRPr="00DE67F4">
              <w:t>ших несовершеннолетних узников кон</w:t>
            </w:r>
            <w:r w:rsidRPr="00DE67F4">
              <w:t>ц</w:t>
            </w:r>
            <w:r w:rsidRPr="00DE67F4">
              <w:t>лагерей; вдов погибших (умерших)  уч</w:t>
            </w:r>
            <w:r w:rsidRPr="00DE67F4">
              <w:t>а</w:t>
            </w:r>
            <w:r w:rsidRPr="00DE67F4">
              <w:t>стников Великой Отечественной войны 1941 - 1945 годов, не вступивших в п</w:t>
            </w:r>
            <w:r w:rsidRPr="00DE67F4">
              <w:t>о</w:t>
            </w:r>
            <w:r w:rsidRPr="00DE67F4">
              <w:t>вторный брак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99000S0710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150,0</w:t>
            </w:r>
          </w:p>
        </w:tc>
      </w:tr>
      <w:tr w:rsidR="00DE67F4" w:rsidRPr="00DE67F4" w:rsidTr="00DE67F4">
        <w:trPr>
          <w:trHeight w:val="491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99000S0710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150,0</w:t>
            </w:r>
          </w:p>
        </w:tc>
      </w:tr>
      <w:tr w:rsidR="00DE67F4" w:rsidRPr="00DE67F4" w:rsidTr="00DE67F4">
        <w:trPr>
          <w:trHeight w:val="187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99000S0710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150,0</w:t>
            </w:r>
          </w:p>
        </w:tc>
      </w:tr>
      <w:tr w:rsidR="00DE67F4" w:rsidRPr="00DE67F4" w:rsidTr="00DE67F4">
        <w:trPr>
          <w:trHeight w:val="476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45,0</w:t>
            </w:r>
          </w:p>
        </w:tc>
      </w:tr>
      <w:tr w:rsidR="00DE67F4" w:rsidRPr="00DE67F4" w:rsidTr="00DE67F4">
        <w:trPr>
          <w:trHeight w:val="551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lastRenderedPageBreak/>
              <w:t>Муниципальная программа "Социальное развитие Томского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45,0</w:t>
            </w:r>
          </w:p>
        </w:tc>
      </w:tr>
      <w:tr w:rsidR="00DE67F4" w:rsidRPr="00DE67F4" w:rsidTr="00DE67F4">
        <w:trPr>
          <w:trHeight w:val="561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Подпрограмма "Социальная защита нас</w:t>
            </w:r>
            <w:r w:rsidRPr="00DE67F4">
              <w:t>е</w:t>
            </w:r>
            <w:r w:rsidRPr="00DE67F4">
              <w:t>ления "Томского района"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7630000000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45,0</w:t>
            </w:r>
          </w:p>
        </w:tc>
      </w:tr>
      <w:tr w:rsidR="00DE67F4" w:rsidRPr="00DE67F4" w:rsidTr="00DE67F4">
        <w:trPr>
          <w:trHeight w:val="82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Основное мероприятие"Повышение кач</w:t>
            </w:r>
            <w:r w:rsidRPr="00DE67F4">
              <w:t>е</w:t>
            </w:r>
            <w:r w:rsidRPr="00DE67F4">
              <w:t>ства жизни граждан старшего поколения Томского района"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7638400000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45,0</w:t>
            </w:r>
          </w:p>
        </w:tc>
      </w:tr>
      <w:tr w:rsidR="00DE67F4" w:rsidRPr="00DE67F4" w:rsidTr="00DE67F4">
        <w:trPr>
          <w:trHeight w:val="823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Предоставление субсидий бюджетным, автономным учреждениям и иным н</w:t>
            </w:r>
            <w:r w:rsidRPr="00DE67F4">
              <w:t>е</w:t>
            </w:r>
            <w:r w:rsidRPr="00DE67F4">
              <w:t>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7638400000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45,0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Субсидии бюджетным учреждениям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7638400000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45,0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916,4</w:t>
            </w:r>
          </w:p>
        </w:tc>
      </w:tr>
      <w:tr w:rsidR="00DE67F4" w:rsidRPr="00DE67F4" w:rsidTr="00DE67F4">
        <w:trPr>
          <w:trHeight w:val="3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661,4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466,4</w:t>
            </w:r>
          </w:p>
        </w:tc>
      </w:tr>
      <w:tr w:rsidR="00DE67F4" w:rsidRPr="00DE67F4" w:rsidTr="00DE67F4">
        <w:trPr>
          <w:trHeight w:val="6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Подпрограмма «Развитие физической культуры и спорта на территории  То</w:t>
            </w:r>
            <w:r w:rsidRPr="00DE67F4">
              <w:t>м</w:t>
            </w:r>
            <w:r w:rsidRPr="00DE67F4">
              <w:t>ского района»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466,4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Основное мероприятие «Создание благ</w:t>
            </w:r>
            <w:r w:rsidRPr="00DE67F4">
              <w:t>о</w:t>
            </w:r>
            <w:r w:rsidRPr="00DE67F4">
              <w:t>приятных условий для увеличения охвата населения спортом и физической культ</w:t>
            </w:r>
            <w:r w:rsidRPr="00DE67F4">
              <w:t>у</w:t>
            </w:r>
            <w:r w:rsidRPr="00DE67F4">
              <w:t>рой»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7628000000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466,4</w:t>
            </w:r>
          </w:p>
        </w:tc>
      </w:tr>
      <w:tr w:rsidR="00DE67F4" w:rsidRPr="00DE67F4" w:rsidTr="00DE67F4">
        <w:trPr>
          <w:trHeight w:val="553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Обеспечение условий для развития физ</w:t>
            </w:r>
            <w:r w:rsidRPr="00DE67F4">
              <w:t>и</w:t>
            </w:r>
            <w:r w:rsidRPr="00DE67F4">
              <w:t>ческой культуры и массового 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76280S0310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466,4</w:t>
            </w:r>
          </w:p>
        </w:tc>
      </w:tr>
      <w:tr w:rsidR="00DE67F4" w:rsidRPr="00DE67F4" w:rsidTr="00DE67F4">
        <w:trPr>
          <w:trHeight w:val="66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Предоставление субсидий бюджетным, автономным учреждениям и иным н</w:t>
            </w:r>
            <w:r w:rsidRPr="00DE67F4">
              <w:t>е</w:t>
            </w:r>
            <w:r w:rsidRPr="00DE67F4">
              <w:t>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76280S0310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466,4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Субсидии бюджетным учреждениям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76280S0310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466,4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Софинансирование</w:t>
            </w:r>
            <w:proofErr w:type="spellEnd"/>
            <w:r w:rsidRPr="00DE67F4">
              <w:t xml:space="preserve"> на обеспечение усл</w:t>
            </w:r>
            <w:r w:rsidRPr="00DE67F4">
              <w:t>о</w:t>
            </w:r>
            <w:r w:rsidRPr="00DE67F4">
              <w:t>вий для развития физической культуры и массового 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195,0</w:t>
            </w:r>
          </w:p>
        </w:tc>
      </w:tr>
      <w:tr w:rsidR="00DE67F4" w:rsidRPr="00DE67F4" w:rsidTr="00DE67F4">
        <w:trPr>
          <w:trHeight w:val="37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Предоставление субсидий бюджетным, автономным учреждениям и иным н</w:t>
            </w:r>
            <w:r w:rsidRPr="00DE67F4">
              <w:t>е</w:t>
            </w:r>
            <w:r w:rsidRPr="00DE67F4">
              <w:t>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195,0</w:t>
            </w:r>
          </w:p>
        </w:tc>
      </w:tr>
      <w:tr w:rsidR="00DE67F4" w:rsidRPr="00DE67F4" w:rsidTr="00DE67F4">
        <w:trPr>
          <w:trHeight w:val="348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 xml:space="preserve">Субсидии бюджетным учреждениям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195,0</w:t>
            </w:r>
          </w:p>
        </w:tc>
      </w:tr>
      <w:tr w:rsidR="00DE67F4" w:rsidRPr="00DE67F4" w:rsidTr="00DE67F4">
        <w:trPr>
          <w:trHeight w:val="268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255,0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225,0</w:t>
            </w:r>
          </w:p>
        </w:tc>
      </w:tr>
      <w:tr w:rsidR="00DE67F4" w:rsidRPr="00DE67F4" w:rsidTr="00DE67F4">
        <w:trPr>
          <w:trHeight w:val="461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Физкультурно</w:t>
            </w:r>
            <w:proofErr w:type="spellEnd"/>
            <w:r w:rsidRPr="00DE67F4">
              <w:t>- оздоровительная работа и спортивные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225,0</w:t>
            </w:r>
          </w:p>
        </w:tc>
      </w:tr>
      <w:tr w:rsidR="00DE67F4" w:rsidRPr="00DE67F4" w:rsidTr="00DE67F4">
        <w:trPr>
          <w:trHeight w:val="45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Мероприятия в области спорта и физич</w:t>
            </w:r>
            <w:r w:rsidRPr="00DE67F4">
              <w:t>е</w:t>
            </w:r>
            <w:r w:rsidRPr="00DE67F4">
              <w:t>ской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225,0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225,0</w:t>
            </w:r>
          </w:p>
        </w:tc>
      </w:tr>
      <w:tr w:rsidR="00DE67F4" w:rsidRPr="00DE67F4" w:rsidTr="00DE67F4">
        <w:trPr>
          <w:trHeight w:val="731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Прочая закупка товаров, работ и услуг для обеспечения государственных (мун</w:t>
            </w:r>
            <w:r w:rsidRPr="00DE67F4">
              <w:t>и</w:t>
            </w:r>
            <w:r w:rsidRPr="00DE67F4">
              <w:t>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225,0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30,0</w:t>
            </w:r>
          </w:p>
        </w:tc>
      </w:tr>
      <w:tr w:rsidR="00DE67F4" w:rsidRPr="00DE67F4" w:rsidTr="00DE67F4">
        <w:trPr>
          <w:trHeight w:val="72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Подпрограмма «Развитие физической культуры и спорта на территории  То</w:t>
            </w:r>
            <w:r w:rsidRPr="00DE67F4">
              <w:t>м</w:t>
            </w:r>
            <w:r w:rsidRPr="00DE67F4">
              <w:t>ского района»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30,0</w:t>
            </w:r>
          </w:p>
        </w:tc>
      </w:tr>
      <w:tr w:rsidR="00DE67F4" w:rsidRPr="00DE67F4" w:rsidTr="00DE67F4">
        <w:trPr>
          <w:trHeight w:val="645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lastRenderedPageBreak/>
              <w:t>Основное мероприятие "Молодежь, ф</w:t>
            </w:r>
            <w:r w:rsidRPr="00DE67F4">
              <w:t>и</w:t>
            </w:r>
            <w:r w:rsidRPr="00DE67F4">
              <w:t>зическая культура и спорт в Томском районе"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7628100000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30,0</w:t>
            </w:r>
          </w:p>
        </w:tc>
      </w:tr>
      <w:tr w:rsidR="00DE67F4" w:rsidRPr="00DE67F4" w:rsidTr="00DE67F4">
        <w:trPr>
          <w:trHeight w:val="690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Закупка товаров, работ и услуг для обе</w:t>
            </w:r>
            <w:r w:rsidRPr="00DE67F4">
              <w:t>с</w:t>
            </w:r>
            <w:r w:rsidRPr="00DE67F4">
              <w:t>печения государственных (муниципал</w:t>
            </w:r>
            <w:r w:rsidRPr="00DE67F4">
              <w:t>ь</w:t>
            </w:r>
            <w:r w:rsidRPr="00DE67F4">
              <w:t>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7628100000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30,0</w:t>
            </w:r>
          </w:p>
        </w:tc>
      </w:tr>
      <w:tr w:rsidR="00DE67F4" w:rsidRPr="00DE67F4" w:rsidTr="00DE67F4">
        <w:trPr>
          <w:trHeight w:val="705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закупки товаров, работ и услуг для обеспечения государственных (муниц</w:t>
            </w:r>
            <w:r w:rsidRPr="00DE67F4">
              <w:t>и</w:t>
            </w:r>
            <w:r w:rsidRPr="00DE67F4">
              <w:t>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7628100000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30,0</w:t>
            </w:r>
          </w:p>
        </w:tc>
      </w:tr>
      <w:tr w:rsidR="00DE67F4" w:rsidRPr="00DE67F4" w:rsidTr="00DE67F4">
        <w:trPr>
          <w:trHeight w:val="1020"/>
        </w:trPr>
        <w:tc>
          <w:tcPr>
            <w:tcW w:w="45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rPr>
                <w:b/>
                <w:bCs/>
              </w:rPr>
            </w:pPr>
            <w:r w:rsidRPr="00DE67F4">
              <w:rPr>
                <w:b/>
                <w:bCs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427,0</w:t>
            </w:r>
          </w:p>
        </w:tc>
      </w:tr>
      <w:tr w:rsidR="00DE67F4" w:rsidRPr="00DE67F4" w:rsidTr="00DE67F4">
        <w:trPr>
          <w:trHeight w:val="960"/>
        </w:trPr>
        <w:tc>
          <w:tcPr>
            <w:tcW w:w="45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Прочие межбюджетные трансферты бюджетам субъектов Российской Фед</w:t>
            </w:r>
            <w:r w:rsidRPr="00DE67F4">
              <w:t>е</w:t>
            </w:r>
            <w:r w:rsidRPr="00DE67F4">
              <w:t>рации и муниципальных образований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  <w:rPr>
                <w:b/>
                <w:bCs/>
              </w:rPr>
            </w:pPr>
            <w:r w:rsidRPr="00DE67F4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427,0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roofErr w:type="spellStart"/>
            <w:r w:rsidRPr="00DE67F4">
              <w:t>Непрограмное</w:t>
            </w:r>
            <w:proofErr w:type="spellEnd"/>
            <w:r w:rsidRPr="00DE67F4">
              <w:t xml:space="preserve"> направление расходов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170,1</w:t>
            </w:r>
          </w:p>
        </w:tc>
      </w:tr>
      <w:tr w:rsidR="00DE67F4" w:rsidRPr="00DE67F4" w:rsidTr="00DE67F4">
        <w:trPr>
          <w:trHeight w:val="386"/>
        </w:trPr>
        <w:tc>
          <w:tcPr>
            <w:tcW w:w="4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Прочие межбюджетные трансферты о</w:t>
            </w:r>
            <w:r w:rsidRPr="00DE67F4">
              <w:t>б</w:t>
            </w:r>
            <w:r w:rsidRPr="00DE67F4">
              <w:t>щего характера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9900000600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170,1</w:t>
            </w:r>
          </w:p>
        </w:tc>
      </w:tr>
      <w:tr w:rsidR="00DE67F4" w:rsidRPr="00DE67F4" w:rsidTr="00DE67F4">
        <w:trPr>
          <w:trHeight w:val="1920"/>
        </w:trPr>
        <w:tc>
          <w:tcPr>
            <w:tcW w:w="4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Межбюджетные трансферты бюджетам муниципальных районов  из бюджетов поселений на осуществление части по</w:t>
            </w:r>
            <w:r w:rsidRPr="00DE67F4">
              <w:t>л</w:t>
            </w:r>
            <w:r w:rsidRPr="00DE67F4">
              <w:t xml:space="preserve">номочий, исполняемых Управлением </w:t>
            </w:r>
            <w:proofErr w:type="spellStart"/>
            <w:r w:rsidRPr="00DE67F4">
              <w:t>ж</w:t>
            </w:r>
            <w:r w:rsidRPr="00DE67F4">
              <w:t>и</w:t>
            </w:r>
            <w:r w:rsidRPr="00DE67F4">
              <w:t>лищно</w:t>
            </w:r>
            <w:proofErr w:type="spellEnd"/>
            <w:r w:rsidRPr="00DE67F4">
              <w:t>- коммунального хозяйства, стро</w:t>
            </w:r>
            <w:r w:rsidRPr="00DE67F4">
              <w:t>и</w:t>
            </w:r>
            <w:r w:rsidRPr="00DE67F4">
              <w:t>тельства, транспорта и связи Томского района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9900000610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170,1</w:t>
            </w:r>
          </w:p>
        </w:tc>
      </w:tr>
      <w:tr w:rsidR="00DE67F4" w:rsidRPr="00DE67F4" w:rsidTr="00DE67F4">
        <w:trPr>
          <w:trHeight w:val="330"/>
        </w:trPr>
        <w:tc>
          <w:tcPr>
            <w:tcW w:w="45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9900000610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170,1</w:t>
            </w:r>
          </w:p>
        </w:tc>
      </w:tr>
      <w:tr w:rsidR="00DE67F4" w:rsidRPr="00DE67F4" w:rsidTr="00DE67F4">
        <w:trPr>
          <w:trHeight w:val="1617"/>
        </w:trPr>
        <w:tc>
          <w:tcPr>
            <w:tcW w:w="4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Межбюджетные трансферты бюджетам муниципальных районов из бюджетов поселений на осуществление части по</w:t>
            </w:r>
            <w:r w:rsidRPr="00DE67F4">
              <w:t>л</w:t>
            </w:r>
            <w:r w:rsidRPr="00DE67F4">
              <w:t>номочий по ремонту автомобильных д</w:t>
            </w:r>
            <w:r w:rsidRPr="00DE67F4">
              <w:t>о</w:t>
            </w:r>
            <w:r w:rsidRPr="00DE67F4">
              <w:t>рог общего пользования местного знач</w:t>
            </w:r>
            <w:r w:rsidRPr="00DE67F4">
              <w:t>е</w:t>
            </w:r>
            <w:r w:rsidRPr="00DE67F4">
              <w:t>ния в границах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9900000630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241,8</w:t>
            </w:r>
          </w:p>
        </w:tc>
      </w:tr>
      <w:tr w:rsidR="00DE67F4" w:rsidRPr="00DE67F4" w:rsidTr="00DE67F4">
        <w:trPr>
          <w:trHeight w:val="224"/>
        </w:trPr>
        <w:tc>
          <w:tcPr>
            <w:tcW w:w="4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241,8</w:t>
            </w:r>
          </w:p>
        </w:tc>
      </w:tr>
      <w:tr w:rsidR="00DE67F4" w:rsidRPr="00DE67F4" w:rsidTr="00DE67F4">
        <w:trPr>
          <w:trHeight w:val="205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F4" w:rsidRPr="00DE67F4" w:rsidRDefault="00DE67F4" w:rsidP="00DE67F4">
            <w:r w:rsidRPr="00DE67F4">
              <w:t>Межбюджетные трансферты бюджетам муниципальных районов из бюджетов поселений на осуществление полномочий по решению вопросов местного значения Поселения, в части организации благоу</w:t>
            </w:r>
            <w:r w:rsidRPr="00DE67F4">
              <w:t>с</w:t>
            </w:r>
            <w:r w:rsidRPr="00DE67F4">
              <w:t>тройства территории в границах муниц</w:t>
            </w:r>
            <w:r w:rsidRPr="00DE67F4">
              <w:t>и</w:t>
            </w:r>
            <w:r w:rsidRPr="00DE67F4">
              <w:t>пального образования (Поселения)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9900000650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15,1</w:t>
            </w:r>
          </w:p>
        </w:tc>
      </w:tr>
      <w:tr w:rsidR="00DE67F4" w:rsidRPr="00DE67F4" w:rsidTr="00DE67F4">
        <w:trPr>
          <w:trHeight w:val="258"/>
        </w:trPr>
        <w:tc>
          <w:tcPr>
            <w:tcW w:w="4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r w:rsidRPr="00DE67F4"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9900000650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7F4" w:rsidRPr="00DE67F4" w:rsidRDefault="00DE67F4" w:rsidP="00DE67F4">
            <w:pPr>
              <w:jc w:val="center"/>
            </w:pPr>
            <w:r w:rsidRPr="00DE67F4">
              <w:t>15,1</w:t>
            </w:r>
          </w:p>
        </w:tc>
      </w:tr>
    </w:tbl>
    <w:p w:rsidR="00E803D1" w:rsidRDefault="00E803D1" w:rsidP="00D1207A">
      <w:pPr>
        <w:ind w:firstLine="720"/>
        <w:jc w:val="right"/>
      </w:pPr>
    </w:p>
    <w:p w:rsidR="00930625" w:rsidRDefault="00930625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D1207A" w:rsidRPr="00D1207A" w:rsidRDefault="00D1207A" w:rsidP="00D1207A">
      <w:pPr>
        <w:ind w:firstLine="720"/>
        <w:jc w:val="right"/>
      </w:pPr>
      <w:r w:rsidRPr="00D1207A">
        <w:lastRenderedPageBreak/>
        <w:t xml:space="preserve">Приложение </w:t>
      </w:r>
      <w:r w:rsidR="007A16D3">
        <w:t>2</w:t>
      </w:r>
    </w:p>
    <w:p w:rsidR="00D1207A" w:rsidRPr="00D1207A" w:rsidRDefault="00D1207A" w:rsidP="00D120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125DB6" w:rsidRPr="00D1207A" w:rsidRDefault="00D1207A" w:rsidP="00D1207A">
      <w:pPr>
        <w:jc w:val="right"/>
      </w:pPr>
      <w:r w:rsidRPr="00D1207A">
        <w:t>посел</w:t>
      </w:r>
      <w:r w:rsidR="00BF0BED">
        <w:t>ения от «</w:t>
      </w:r>
      <w:r w:rsidR="00DE67F4">
        <w:t>25</w:t>
      </w:r>
      <w:r w:rsidR="009E0C43">
        <w:t xml:space="preserve"> » </w:t>
      </w:r>
      <w:r w:rsidR="00DE67F4">
        <w:t xml:space="preserve">октября </w:t>
      </w:r>
      <w:r w:rsidRPr="00D1207A">
        <w:t xml:space="preserve"> 2018г. №</w:t>
      </w:r>
      <w:r w:rsidR="009B37FB">
        <w:t>4</w:t>
      </w:r>
      <w:r w:rsidR="00DE67F4">
        <w:t>9</w:t>
      </w:r>
    </w:p>
    <w:p w:rsidR="00DE64F7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E93F18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="004362F3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декабря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E93F18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D791A" w:rsidRDefault="00DE64F7" w:rsidP="00E93F18">
      <w:pPr>
        <w:jc w:val="center"/>
        <w:outlineLvl w:val="0"/>
        <w:rPr>
          <w:b/>
          <w:sz w:val="28"/>
          <w:szCs w:val="28"/>
        </w:rPr>
      </w:pPr>
      <w:r w:rsidRPr="00404904">
        <w:rPr>
          <w:b/>
          <w:sz w:val="28"/>
          <w:szCs w:val="28"/>
        </w:rPr>
        <w:t>Объем</w:t>
      </w:r>
      <w:r>
        <w:rPr>
          <w:b/>
          <w:sz w:val="28"/>
          <w:szCs w:val="28"/>
        </w:rPr>
        <w:t xml:space="preserve">  межбюджетных трансфертов, получаемых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35577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DE64F7" w:rsidRPr="00670684">
        <w:trPr>
          <w:trHeight w:val="272"/>
        </w:trPr>
        <w:tc>
          <w:tcPr>
            <w:tcW w:w="8741" w:type="dxa"/>
            <w:shd w:val="clear" w:color="auto" w:fill="auto"/>
            <w:vAlign w:val="center"/>
          </w:tcPr>
          <w:p w:rsidR="00DE64F7" w:rsidRPr="00670684" w:rsidRDefault="00DE64F7" w:rsidP="000618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shd w:val="clear" w:color="auto" w:fill="auto"/>
          </w:tcPr>
          <w:p w:rsidR="00DE64F7" w:rsidRPr="00670684" w:rsidRDefault="00DE64F7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Сумма, </w:t>
            </w:r>
            <w:r w:rsidRPr="00893788">
              <w:rPr>
                <w:b/>
                <w:bCs/>
                <w:color w:val="000000"/>
              </w:rPr>
              <w:t>тыс. руб</w:t>
            </w:r>
            <w:r>
              <w:rPr>
                <w:i/>
                <w:sz w:val="22"/>
              </w:rPr>
              <w:t>.</w:t>
            </w:r>
          </w:p>
        </w:tc>
      </w:tr>
      <w:tr w:rsidR="00DE64F7" w:rsidRPr="00B428C9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</w:t>
            </w:r>
            <w:r w:rsidRPr="00404904">
              <w:rPr>
                <w:b/>
                <w:bCs/>
                <w:color w:val="000000"/>
                <w:szCs w:val="22"/>
              </w:rPr>
              <w:t>й</w:t>
            </w:r>
            <w:r w:rsidRPr="00404904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7651A" w:rsidRPr="00DE64F7" w:rsidRDefault="00FF1A74" w:rsidP="008A34B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17039,5</w:t>
            </w:r>
          </w:p>
        </w:tc>
      </w:tr>
      <w:tr w:rsidR="00DE64F7" w:rsidRPr="00CE570B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E64F7" w:rsidRPr="001D76BC" w:rsidRDefault="002731CC" w:rsidP="000618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1D76BC">
              <w:rPr>
                <w:b/>
                <w:color w:val="000000"/>
                <w:szCs w:val="22"/>
              </w:rPr>
              <w:t>7211,3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Default="00D1207A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Default="00FF1A74" w:rsidP="006863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243,5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Pr="00BE59AD" w:rsidRDefault="00BE59AD" w:rsidP="00BE59A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Pr="00BE59AD" w:rsidRDefault="00FF1A74" w:rsidP="0068637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243,5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Pr="00496359" w:rsidRDefault="005540E0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E64F7" w:rsidRDefault="008A34BE" w:rsidP="00276E0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9584,7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F52D79" w:rsidP="00BE59A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466,4</w:t>
            </w:r>
          </w:p>
        </w:tc>
      </w:tr>
      <w:tr w:rsidR="005540E0">
        <w:trPr>
          <w:trHeight w:val="740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</w:t>
            </w:r>
            <w:r>
              <w:rPr>
                <w:color w:val="000000"/>
                <w:szCs w:val="22"/>
              </w:rPr>
              <w:t>и</w:t>
            </w:r>
            <w:r>
              <w:rPr>
                <w:color w:val="000000"/>
                <w:szCs w:val="22"/>
              </w:rPr>
              <w:t>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  <w:r w:rsidR="002731CC">
              <w:rPr>
                <w:color w:val="000000"/>
                <w:szCs w:val="22"/>
              </w:rPr>
              <w:t>91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 w:rsidTr="0068637F">
        <w:trPr>
          <w:trHeight w:val="642"/>
        </w:trPr>
        <w:tc>
          <w:tcPr>
            <w:tcW w:w="8741" w:type="dxa"/>
            <w:shd w:val="clear" w:color="auto" w:fill="auto"/>
          </w:tcPr>
          <w:p w:rsidR="005540E0" w:rsidRDefault="0068637F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B6E29" w:rsidRDefault="0068637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944,0</w:t>
            </w:r>
          </w:p>
        </w:tc>
      </w:tr>
      <w:tr w:rsidR="005540E0">
        <w:trPr>
          <w:trHeight w:val="81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bookmarkStart w:id="0" w:name="OLE_LINK1"/>
            <w:bookmarkStart w:id="1" w:name="OLE_LINK2"/>
            <w:r>
              <w:rPr>
                <w:color w:val="000000"/>
                <w:szCs w:val="22"/>
              </w:rPr>
              <w:t xml:space="preserve">Межбюджетный трансферт </w:t>
            </w:r>
            <w:bookmarkEnd w:id="0"/>
            <w:bookmarkEnd w:id="1"/>
            <w:r>
              <w:rPr>
                <w:color w:val="000000"/>
                <w:szCs w:val="22"/>
              </w:rPr>
              <w:t>на исполнение полномочий по организации библиоте</w:t>
            </w:r>
            <w:r>
              <w:rPr>
                <w:color w:val="000000"/>
                <w:szCs w:val="22"/>
              </w:rPr>
              <w:t>ч</w:t>
            </w:r>
            <w:r>
              <w:rPr>
                <w:color w:val="000000"/>
                <w:szCs w:val="22"/>
              </w:rPr>
              <w:t>ного обслуживания населения, комплектованию и обеспечению сохранности би</w:t>
            </w:r>
            <w:r>
              <w:rPr>
                <w:color w:val="000000"/>
                <w:szCs w:val="22"/>
              </w:rPr>
              <w:t>б</w:t>
            </w:r>
            <w:r>
              <w:rPr>
                <w:color w:val="000000"/>
                <w:szCs w:val="22"/>
              </w:rPr>
              <w:t>лиотечных фондов библиотек поселения»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</w:t>
            </w:r>
            <w:r w:rsidR="002731CC">
              <w:rPr>
                <w:color w:val="000000"/>
                <w:szCs w:val="22"/>
              </w:rPr>
              <w:t>0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>
        <w:trPr>
          <w:trHeight w:val="173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  <w:r w:rsidR="002731CC">
              <w:rPr>
                <w:color w:val="000000"/>
                <w:szCs w:val="22"/>
              </w:rPr>
              <w:t>5</w:t>
            </w:r>
            <w:r>
              <w:rPr>
                <w:color w:val="000000"/>
                <w:szCs w:val="22"/>
              </w:rPr>
              <w:t>0,0</w:t>
            </w:r>
          </w:p>
        </w:tc>
      </w:tr>
      <w:tr w:rsidR="00BE59AD">
        <w:trPr>
          <w:trHeight w:val="173"/>
        </w:trPr>
        <w:tc>
          <w:tcPr>
            <w:tcW w:w="8741" w:type="dxa"/>
            <w:shd w:val="clear" w:color="auto" w:fill="auto"/>
          </w:tcPr>
          <w:p w:rsidR="00BE59AD" w:rsidRPr="00A440C9" w:rsidRDefault="00BE59AD" w:rsidP="00BE59AD"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>ного характера Новикову Л.М.</w:t>
            </w:r>
            <w:r w:rsidR="00BF0BED">
              <w:t xml:space="preserve">, Башировой </w:t>
            </w:r>
            <w:r w:rsidR="00BC1DD3">
              <w:t>Н.Н.</w:t>
            </w:r>
            <w:r w:rsidR="00E8183F">
              <w:t>,</w:t>
            </w:r>
            <w:r w:rsidR="00F52D79">
              <w:t xml:space="preserve"> </w:t>
            </w:r>
            <w:r w:rsidR="00E8183F">
              <w:t>Лебедевой Л.А.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BF0BED" w:rsidP="00E8183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  <w:r w:rsidR="00E8183F">
              <w:rPr>
                <w:color w:val="000000"/>
                <w:szCs w:val="22"/>
              </w:rPr>
              <w:t>5</w:t>
            </w:r>
            <w:r w:rsidR="00BE59AD">
              <w:rPr>
                <w:color w:val="000000"/>
                <w:szCs w:val="22"/>
              </w:rPr>
              <w:t>0,0</w:t>
            </w:r>
          </w:p>
        </w:tc>
      </w:tr>
      <w:tr w:rsidR="00BE59AD" w:rsidTr="00FC0F8D">
        <w:trPr>
          <w:trHeight w:val="633"/>
        </w:trPr>
        <w:tc>
          <w:tcPr>
            <w:tcW w:w="8741" w:type="dxa"/>
            <w:shd w:val="clear" w:color="auto" w:fill="auto"/>
          </w:tcPr>
          <w:p w:rsidR="00BE59AD" w:rsidRDefault="00BE59AD" w:rsidP="00831128">
            <w:r>
              <w:t>Межбюджетный трансферт</w:t>
            </w:r>
            <w:r w:rsidR="00831128">
              <w:t xml:space="preserve"> на повышение фонда оплаты труда работников, не по</w:t>
            </w:r>
            <w:r w:rsidR="00831128">
              <w:t>д</w:t>
            </w:r>
            <w:r w:rsidR="00831128">
              <w:t>падающих под реализацию Указов Президента Российской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FC0F8D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321,9</w:t>
            </w:r>
          </w:p>
        </w:tc>
      </w:tr>
      <w:tr w:rsidR="00021B4E" w:rsidTr="00FC0F8D">
        <w:trPr>
          <w:trHeight w:val="1067"/>
        </w:trPr>
        <w:tc>
          <w:tcPr>
            <w:tcW w:w="8741" w:type="dxa"/>
            <w:shd w:val="clear" w:color="auto" w:fill="auto"/>
          </w:tcPr>
          <w:p w:rsidR="00021B4E" w:rsidRDefault="001D76BC" w:rsidP="00831128">
            <w:r w:rsidRPr="001D76BC">
              <w:t>Межбюджетный трансферт на достижение целевых показателей по плану мер</w:t>
            </w:r>
            <w:r w:rsidRPr="001D76BC">
              <w:t>о</w:t>
            </w:r>
            <w:r w:rsidRPr="001D76BC">
              <w:t>приятий ("дорожной карте") "Изменения в сфере культуры, направленные на п</w:t>
            </w:r>
            <w:r w:rsidRPr="001D76BC">
              <w:t>о</w:t>
            </w:r>
            <w:r w:rsidRPr="001D76BC">
              <w:t>вышение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21B4E" w:rsidRDefault="00814496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4278,5</w:t>
            </w:r>
          </w:p>
        </w:tc>
      </w:tr>
      <w:tr w:rsidR="00EE7272" w:rsidTr="005F76C4">
        <w:trPr>
          <w:trHeight w:val="574"/>
        </w:trPr>
        <w:tc>
          <w:tcPr>
            <w:tcW w:w="8741" w:type="dxa"/>
            <w:shd w:val="clear" w:color="auto" w:fill="auto"/>
          </w:tcPr>
          <w:p w:rsidR="00EE7272" w:rsidRPr="001D76BC" w:rsidRDefault="005F76C4" w:rsidP="005F76C4">
            <w:r w:rsidRPr="001D76BC">
              <w:t xml:space="preserve">Межбюджетный трансферт </w:t>
            </w:r>
            <w:r>
              <w:t>на реализацию о</w:t>
            </w:r>
            <w:r w:rsidR="00EE7272" w:rsidRPr="00B76F1B">
              <w:t>сновно</w:t>
            </w:r>
            <w:r>
              <w:t>го</w:t>
            </w:r>
            <w:r w:rsidR="00EE7272" w:rsidRPr="00B76F1B">
              <w:t xml:space="preserve"> мероприяти</w:t>
            </w:r>
            <w:r>
              <w:t>я</w:t>
            </w:r>
            <w:r w:rsidR="00EE7272" w:rsidRPr="00B76F1B">
              <w:t xml:space="preserve"> "Молодежь, ф</w:t>
            </w:r>
            <w:r w:rsidR="00EE7272" w:rsidRPr="00B76F1B">
              <w:t>и</w:t>
            </w:r>
            <w:r w:rsidR="00EE7272" w:rsidRPr="00B76F1B">
              <w:t>зическая культура и спорт в Томском районе"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EE7272" w:rsidRDefault="00EE7272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</w:tr>
      <w:tr w:rsidR="00EE7272" w:rsidTr="005F76C4">
        <w:trPr>
          <w:trHeight w:val="567"/>
        </w:trPr>
        <w:tc>
          <w:tcPr>
            <w:tcW w:w="8741" w:type="dxa"/>
            <w:shd w:val="clear" w:color="auto" w:fill="auto"/>
          </w:tcPr>
          <w:p w:rsidR="00EE7272" w:rsidRPr="001D76BC" w:rsidRDefault="005F76C4" w:rsidP="005F76C4">
            <w:r w:rsidRPr="001D76BC">
              <w:t xml:space="preserve">Межбюджетный трансферт </w:t>
            </w:r>
            <w:r>
              <w:t>на реализацию о</w:t>
            </w:r>
            <w:r w:rsidRPr="00B76F1B">
              <w:t>сновно</w:t>
            </w:r>
            <w:r>
              <w:t>го</w:t>
            </w:r>
            <w:r w:rsidRPr="00B76F1B">
              <w:t xml:space="preserve"> мероприяти</w:t>
            </w:r>
            <w:r>
              <w:t>я</w:t>
            </w:r>
            <w:r w:rsidRPr="00B76F1B">
              <w:t xml:space="preserve"> </w:t>
            </w:r>
            <w:r w:rsidR="00EE7272" w:rsidRPr="00B76F1B">
              <w:t>"Повышение качества жизни граждан старшего поколения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EE7272" w:rsidRDefault="00EE7272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45,0</w:t>
            </w:r>
          </w:p>
        </w:tc>
      </w:tr>
      <w:tr w:rsidR="00F669B9">
        <w:trPr>
          <w:trHeight w:val="173"/>
        </w:trPr>
        <w:tc>
          <w:tcPr>
            <w:tcW w:w="8741" w:type="dxa"/>
            <w:shd w:val="clear" w:color="auto" w:fill="auto"/>
          </w:tcPr>
          <w:p w:rsidR="00F669B9" w:rsidRPr="001D76BC" w:rsidRDefault="00F669B9" w:rsidP="0054241E">
            <w:r w:rsidRPr="00B76F1B">
              <w:t>Межбюджетны</w:t>
            </w:r>
            <w:r w:rsidR="0054241E">
              <w:t>й</w:t>
            </w:r>
            <w:r w:rsidRPr="00B76F1B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</w:t>
            </w:r>
            <w:r w:rsidRPr="00B76F1B">
              <w:t>я</w:t>
            </w:r>
            <w:r w:rsidRPr="00B76F1B">
              <w:t>тия "Приобретение материалов и оборудования на развитие инженерной инфр</w:t>
            </w:r>
            <w:r w:rsidRPr="00B76F1B">
              <w:t>а</w:t>
            </w:r>
            <w:r w:rsidRPr="00B76F1B">
              <w:t>структуры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F669B9" w:rsidRDefault="00F669B9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350,0</w:t>
            </w:r>
          </w:p>
        </w:tc>
      </w:tr>
      <w:tr w:rsidR="00F669B9" w:rsidTr="00F94C7A">
        <w:trPr>
          <w:trHeight w:val="173"/>
        </w:trPr>
        <w:tc>
          <w:tcPr>
            <w:tcW w:w="8741" w:type="dxa"/>
            <w:shd w:val="clear" w:color="auto" w:fill="auto"/>
            <w:vAlign w:val="bottom"/>
          </w:tcPr>
          <w:p w:rsidR="00F669B9" w:rsidRPr="00B76F1B" w:rsidRDefault="00F669B9" w:rsidP="0054241E">
            <w:r w:rsidRPr="00B76F1B">
              <w:lastRenderedPageBreak/>
              <w:t>Межбюджетны</w:t>
            </w:r>
            <w:r w:rsidR="0054241E">
              <w:t>й</w:t>
            </w:r>
            <w:r w:rsidRPr="00B76F1B">
              <w:t xml:space="preserve"> трансферт на реализацию основного </w:t>
            </w:r>
            <w:r>
              <w:t>меропр</w:t>
            </w:r>
            <w:r w:rsidRPr="00B76F1B">
              <w:t>иятия "Благоустройс</w:t>
            </w:r>
            <w:r w:rsidRPr="00B76F1B">
              <w:t>т</w:t>
            </w:r>
            <w:r w:rsidRPr="00B76F1B">
              <w:t>во дворовых и общественных территорий муниципальных образований Томского района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F669B9" w:rsidRDefault="0054241E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500,0</w:t>
            </w:r>
          </w:p>
        </w:tc>
      </w:tr>
      <w:tr w:rsidR="0054241E" w:rsidTr="005F76C4">
        <w:trPr>
          <w:trHeight w:val="873"/>
        </w:trPr>
        <w:tc>
          <w:tcPr>
            <w:tcW w:w="8741" w:type="dxa"/>
            <w:shd w:val="clear" w:color="auto" w:fill="auto"/>
            <w:vAlign w:val="bottom"/>
          </w:tcPr>
          <w:p w:rsidR="0054241E" w:rsidRPr="00B76F1B" w:rsidRDefault="0054241E" w:rsidP="00F94C7A">
            <w:r w:rsidRPr="001D76BC">
              <w:t xml:space="preserve">Межбюджетный трансферт </w:t>
            </w:r>
            <w:r>
              <w:t xml:space="preserve">из </w:t>
            </w:r>
            <w:r w:rsidRPr="00B76F1B">
              <w:t>Резервн</w:t>
            </w:r>
            <w:r>
              <w:t>ого</w:t>
            </w:r>
            <w:r w:rsidRPr="00B76F1B">
              <w:t xml:space="preserve"> фонд</w:t>
            </w:r>
            <w:r>
              <w:t>а</w:t>
            </w:r>
            <w:r w:rsidRPr="00B76F1B">
              <w:t xml:space="preserve"> Администрации  Томского района по предупреждению и ликвидации чрезвычайных ситуаций и последствий стихи</w:t>
            </w:r>
            <w:r w:rsidRPr="00B76F1B">
              <w:t>й</w:t>
            </w:r>
            <w:r w:rsidRPr="00B76F1B">
              <w:t>ных бедствий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4241E" w:rsidRDefault="0054241E" w:rsidP="00276E0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23</w:t>
            </w:r>
            <w:r w:rsidR="00276E06">
              <w:rPr>
                <w:color w:val="000000"/>
                <w:szCs w:val="22"/>
              </w:rPr>
              <w:t>4</w:t>
            </w:r>
            <w:r>
              <w:rPr>
                <w:color w:val="000000"/>
                <w:szCs w:val="22"/>
              </w:rPr>
              <w:t>,</w:t>
            </w:r>
            <w:r w:rsidR="00276E06">
              <w:rPr>
                <w:color w:val="000000"/>
                <w:szCs w:val="22"/>
              </w:rPr>
              <w:t>9</w:t>
            </w:r>
          </w:p>
        </w:tc>
      </w:tr>
      <w:tr w:rsidR="00814496" w:rsidTr="00814496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814496" w:rsidRPr="001D76BC" w:rsidRDefault="00814496" w:rsidP="00814496">
            <w:r>
              <w:t xml:space="preserve">Межбюджетный трансферт из </w:t>
            </w:r>
            <w:r w:rsidRPr="00163BF4">
              <w:t>Резервн</w:t>
            </w:r>
            <w:r>
              <w:t>ого</w:t>
            </w:r>
            <w:r w:rsidRPr="00163BF4">
              <w:t xml:space="preserve"> фонд</w:t>
            </w:r>
            <w:r>
              <w:t>а</w:t>
            </w:r>
            <w:r w:rsidRPr="00163BF4">
              <w:t xml:space="preserve"> исполнительного органа госуда</w:t>
            </w:r>
            <w:r w:rsidRPr="00163BF4">
              <w:t>р</w:t>
            </w:r>
            <w:r w:rsidRPr="00163BF4">
              <w:t>ственной власти субъекта Российской Федерации</w:t>
            </w:r>
            <w:r>
              <w:t xml:space="preserve"> на приобретение малых архите</w:t>
            </w:r>
            <w:r>
              <w:t>к</w:t>
            </w:r>
            <w:r>
              <w:t>турных форм для детской площадки д.Кисловка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14496" w:rsidRDefault="00814496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F52D79" w:rsidTr="00814496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F52D79" w:rsidRDefault="00F52D79" w:rsidP="00F52D79">
            <w:r>
              <w:t xml:space="preserve">Межбюджетный трансферт из фонда непредвиденных расходов Администрации Томского района для ремонта линии электроснабжения водозаборной скважины в </w:t>
            </w:r>
            <w:proofErr w:type="spellStart"/>
            <w:r>
              <w:t>д.Барабинка</w:t>
            </w:r>
            <w:proofErr w:type="spellEnd"/>
            <w:r>
              <w:t xml:space="preserve"> и приобретение материалов для замены тепловых сетей в д.Кисловка и ремонта </w:t>
            </w:r>
            <w:proofErr w:type="spellStart"/>
            <w:r>
              <w:t>аэротенка</w:t>
            </w:r>
            <w:proofErr w:type="spellEnd"/>
            <w:r>
              <w:t xml:space="preserve"> №1 на очистных сооружениях д.Кисловка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F52D79" w:rsidRDefault="00F52D79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338,0</w:t>
            </w:r>
          </w:p>
        </w:tc>
      </w:tr>
      <w:tr w:rsidR="00F52D79" w:rsidTr="00814496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F52D79" w:rsidRDefault="00F52D79" w:rsidP="00814496">
            <w:r>
              <w:t>Межбюджетный трансферт из фонда непредвиденных расходов Администрации Томского района МБУК «ЦД» на ремонт подвесного потолка холла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F52D79" w:rsidRDefault="00F52D79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65,0</w:t>
            </w:r>
          </w:p>
        </w:tc>
      </w:tr>
    </w:tbl>
    <w:p w:rsidR="00C7713B" w:rsidRPr="00847D37" w:rsidRDefault="00C7713B" w:rsidP="00C7713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7E22C5" w:rsidRPr="00D1207A" w:rsidRDefault="007E22C5" w:rsidP="007E22C5">
      <w:pPr>
        <w:ind w:firstLine="720"/>
        <w:jc w:val="right"/>
      </w:pPr>
      <w:r w:rsidRPr="00D1207A">
        <w:lastRenderedPageBreak/>
        <w:t xml:space="preserve">Приложение </w:t>
      </w:r>
      <w:r>
        <w:t>3</w:t>
      </w:r>
    </w:p>
    <w:p w:rsidR="007E22C5" w:rsidRPr="00D1207A" w:rsidRDefault="007E22C5" w:rsidP="007E22C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E22C5" w:rsidRPr="00D1207A" w:rsidRDefault="007E22C5" w:rsidP="007E22C5">
      <w:pPr>
        <w:jc w:val="right"/>
      </w:pPr>
      <w:r w:rsidRPr="00D1207A">
        <w:t>поселения от «</w:t>
      </w:r>
      <w:r w:rsidR="009B37FB">
        <w:t>2</w:t>
      </w:r>
      <w:r w:rsidR="00804C26">
        <w:t>5</w:t>
      </w:r>
      <w:r w:rsidRPr="00D1207A">
        <w:t xml:space="preserve">» </w:t>
      </w:r>
      <w:r w:rsidR="00804C26">
        <w:t>октября</w:t>
      </w:r>
      <w:r w:rsidRPr="00D1207A">
        <w:t xml:space="preserve">  2018г. №</w:t>
      </w:r>
      <w:r w:rsidR="009B37FB">
        <w:t>4</w:t>
      </w:r>
      <w:r w:rsidR="00804C26">
        <w:t>9</w:t>
      </w:r>
    </w:p>
    <w:p w:rsidR="007A16D3" w:rsidRDefault="007A16D3" w:rsidP="007A16D3">
      <w:pPr>
        <w:jc w:val="right"/>
      </w:pPr>
      <w:r>
        <w:t>Приложение</w:t>
      </w:r>
      <w:r w:rsidR="007E22C5">
        <w:t xml:space="preserve"> 8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15.12.2017г. №17 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Заречного сельского поселения  на 2018 год»</w:t>
      </w:r>
    </w:p>
    <w:tbl>
      <w:tblPr>
        <w:tblW w:w="0" w:type="auto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4905"/>
        <w:gridCol w:w="1575"/>
      </w:tblGrid>
      <w:tr w:rsidR="007A16D3" w:rsidTr="0016651C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Код бюджетной</w:t>
            </w:r>
          </w:p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18"/>
              </w:rPr>
              <w:t>классификации РФ</w:t>
            </w:r>
          </w:p>
        </w:tc>
        <w:tc>
          <w:tcPr>
            <w:tcW w:w="4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Наименование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Cs/>
                <w:color w:val="000000"/>
              </w:rPr>
              <w:t>Сумма,</w:t>
            </w:r>
            <w:r>
              <w:rPr>
                <w:bCs/>
                <w:color w:val="000000"/>
              </w:rPr>
              <w:br/>
              <w:t xml:space="preserve"> тыс. руб</w:t>
            </w:r>
            <w:r>
              <w:rPr>
                <w:i/>
                <w:sz w:val="22"/>
              </w:rPr>
              <w:t>.</w:t>
            </w:r>
          </w:p>
        </w:tc>
      </w:tr>
      <w:tr w:rsidR="007A16D3" w:rsidTr="0016651C">
        <w:trPr>
          <w:trHeight w:val="662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главного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стратора доходов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код группы, подгру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пы, статьи и вида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точников</w:t>
            </w:r>
          </w:p>
        </w:tc>
        <w:tc>
          <w:tcPr>
            <w:tcW w:w="4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</w:tr>
      <w:tr w:rsidR="007A16D3" w:rsidTr="0016651C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01 05  02 01 10 0000 510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7A16D3" w:rsidTr="0016651C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01 05  02 01 10 0000 610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213E19" w:rsidP="00C67CFF">
            <w:pPr>
              <w:autoSpaceDE w:val="0"/>
              <w:autoSpaceDN w:val="0"/>
              <w:adjustRightInd w:val="0"/>
              <w:jc w:val="center"/>
            </w:pPr>
            <w:r>
              <w:t>2975,9</w:t>
            </w:r>
          </w:p>
        </w:tc>
      </w:tr>
    </w:tbl>
    <w:p w:rsidR="00CF3A3B" w:rsidRDefault="00CF3A3B" w:rsidP="00CF3A3B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C67CFF" w:rsidRDefault="00CF3A3B" w:rsidP="00C67CFF">
      <w:pPr>
        <w:tabs>
          <w:tab w:val="left" w:pos="3506"/>
        </w:tabs>
        <w:jc w:val="both"/>
      </w:pPr>
      <w:r w:rsidRPr="004D5B6C">
        <w:t xml:space="preserve">Изменения в бюджете произведены </w:t>
      </w:r>
      <w:r>
        <w:t>по доходам на сумму выделенн</w:t>
      </w:r>
      <w:r w:rsidR="00213E19">
        <w:t>ой с</w:t>
      </w:r>
      <w:r w:rsidR="00213E19" w:rsidRPr="00BE59AD">
        <w:rPr>
          <w:color w:val="000000"/>
          <w:szCs w:val="22"/>
        </w:rPr>
        <w:t>убвенци</w:t>
      </w:r>
      <w:r w:rsidR="00213E19">
        <w:rPr>
          <w:color w:val="000000"/>
          <w:szCs w:val="22"/>
        </w:rPr>
        <w:t>и</w:t>
      </w:r>
      <w:r w:rsidR="00213E19" w:rsidRPr="00BE59AD">
        <w:rPr>
          <w:color w:val="000000"/>
          <w:szCs w:val="22"/>
        </w:rPr>
        <w:t xml:space="preserve"> на обеспечение осуществления в муниципальном </w:t>
      </w:r>
      <w:r w:rsidR="00213E19">
        <w:rPr>
          <w:color w:val="000000"/>
          <w:szCs w:val="22"/>
        </w:rPr>
        <w:t>образовании «Томский район» передаваемых Российской Фед</w:t>
      </w:r>
      <w:r w:rsidR="00213E19">
        <w:rPr>
          <w:color w:val="000000"/>
          <w:szCs w:val="22"/>
        </w:rPr>
        <w:t>е</w:t>
      </w:r>
      <w:r w:rsidR="00213E19">
        <w:rPr>
          <w:color w:val="000000"/>
          <w:szCs w:val="22"/>
        </w:rPr>
        <w:t>рацией органам местного самоуправления полномочий по первичному  воинскому учету на терр</w:t>
      </w:r>
      <w:r w:rsidR="00213E19">
        <w:rPr>
          <w:color w:val="000000"/>
          <w:szCs w:val="22"/>
        </w:rPr>
        <w:t>и</w:t>
      </w:r>
      <w:r w:rsidR="00213E19">
        <w:rPr>
          <w:color w:val="000000"/>
          <w:szCs w:val="22"/>
        </w:rPr>
        <w:t>ториях, где отсутствуют военные комиссариаты 46,3</w:t>
      </w:r>
      <w:r>
        <w:t>тыс. рублей</w:t>
      </w:r>
      <w:r w:rsidR="00E35526">
        <w:t xml:space="preserve">, </w:t>
      </w:r>
      <w:r w:rsidR="001D5CAF">
        <w:t xml:space="preserve">за счет </w:t>
      </w:r>
      <w:r w:rsidR="00E35526">
        <w:t xml:space="preserve">остатка денежных средств на счете на начало года </w:t>
      </w:r>
      <w:r w:rsidR="00E73973">
        <w:t>236,9</w:t>
      </w:r>
      <w:r w:rsidR="00E35526">
        <w:t xml:space="preserve"> тыс.рублей. </w:t>
      </w:r>
      <w:r w:rsidR="00C67CFF">
        <w:t xml:space="preserve">По расходам на сумму </w:t>
      </w:r>
      <w:r w:rsidR="00E73973">
        <w:t>46,3</w:t>
      </w:r>
      <w:r w:rsidR="00C67CFF">
        <w:t xml:space="preserve"> тыс. рублей за счет выделенн</w:t>
      </w:r>
      <w:r w:rsidR="00E73973">
        <w:t>ой с</w:t>
      </w:r>
      <w:r w:rsidR="00E73973" w:rsidRPr="00BE59AD">
        <w:rPr>
          <w:color w:val="000000"/>
          <w:szCs w:val="22"/>
        </w:rPr>
        <w:t>убвенци</w:t>
      </w:r>
      <w:r w:rsidR="00E73973">
        <w:rPr>
          <w:color w:val="000000"/>
          <w:szCs w:val="22"/>
        </w:rPr>
        <w:t>и</w:t>
      </w:r>
      <w:r w:rsidR="00E73973" w:rsidRPr="00BE59AD">
        <w:rPr>
          <w:color w:val="000000"/>
          <w:szCs w:val="22"/>
        </w:rPr>
        <w:t xml:space="preserve"> на обеспечение осуществления в муниципальном </w:t>
      </w:r>
      <w:r w:rsidR="00E73973">
        <w:rPr>
          <w:color w:val="000000"/>
          <w:szCs w:val="22"/>
        </w:rPr>
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военные комиссариаты</w:t>
      </w:r>
      <w:r w:rsidR="00E73973">
        <w:t xml:space="preserve"> </w:t>
      </w:r>
      <w:r w:rsidR="00072DBD">
        <w:t>,</w:t>
      </w:r>
      <w:r w:rsidR="00072DBD" w:rsidRPr="00072DBD">
        <w:t xml:space="preserve"> </w:t>
      </w:r>
      <w:r w:rsidR="001D5CAF">
        <w:t xml:space="preserve">за счет </w:t>
      </w:r>
      <w:r w:rsidR="00072DBD">
        <w:t xml:space="preserve">остатка денежных средств на счете на начало года </w:t>
      </w:r>
      <w:r w:rsidR="00213E19">
        <w:t>236,9</w:t>
      </w:r>
      <w:r w:rsidR="00072DBD">
        <w:t xml:space="preserve"> тыс.рублей.</w:t>
      </w:r>
    </w:p>
    <w:p w:rsidR="00CF3A3B" w:rsidRDefault="00E73973" w:rsidP="00CC56BD">
      <w:pPr>
        <w:jc w:val="both"/>
      </w:pPr>
      <w:r>
        <w:t>Субвенци</w:t>
      </w:r>
      <w:r w:rsidR="00804C26">
        <w:t xml:space="preserve">и: </w:t>
      </w:r>
      <w:r w:rsidR="00CF3A3B" w:rsidRPr="00896C27">
        <w:t xml:space="preserve"> </w:t>
      </w:r>
      <w:r w:rsidRPr="00BE59AD">
        <w:rPr>
          <w:color w:val="000000"/>
          <w:szCs w:val="22"/>
        </w:rPr>
        <w:t xml:space="preserve">на обеспечение осуществления в муниципальном </w:t>
      </w:r>
      <w:r>
        <w:rPr>
          <w:color w:val="000000"/>
          <w:szCs w:val="22"/>
        </w:rPr>
        <w:t>образовании «Томский район» п</w:t>
      </w:r>
      <w:r>
        <w:rPr>
          <w:color w:val="000000"/>
          <w:szCs w:val="22"/>
        </w:rPr>
        <w:t>е</w:t>
      </w:r>
      <w:r>
        <w:rPr>
          <w:color w:val="000000"/>
          <w:szCs w:val="22"/>
        </w:rPr>
        <w:t>редаваемых Российской Федерацией органам местного самоуправления полномочий по первичн</w:t>
      </w:r>
      <w:r>
        <w:rPr>
          <w:color w:val="000000"/>
          <w:szCs w:val="22"/>
        </w:rPr>
        <w:t>о</w:t>
      </w:r>
      <w:r>
        <w:rPr>
          <w:color w:val="000000"/>
          <w:szCs w:val="22"/>
        </w:rPr>
        <w:t>му  воинскому учету на территориях, где отсутствуют военные комиссариаты 46,3</w:t>
      </w:r>
      <w:r>
        <w:t>тыс. рублей</w:t>
      </w:r>
    </w:p>
    <w:p w:rsidR="005D696D" w:rsidRDefault="005D696D" w:rsidP="00CC56BD">
      <w:pPr>
        <w:jc w:val="both"/>
      </w:pPr>
      <w:r>
        <w:t>Расходы:</w:t>
      </w:r>
    </w:p>
    <w:p w:rsidR="00804C26" w:rsidRDefault="00804C26" w:rsidP="00804C26">
      <w:pPr>
        <w:jc w:val="both"/>
      </w:pPr>
      <w:r>
        <w:t>-</w:t>
      </w:r>
      <w:r w:rsidRPr="00804C26">
        <w:rPr>
          <w:color w:val="000000"/>
          <w:szCs w:val="22"/>
        </w:rPr>
        <w:t xml:space="preserve"> </w:t>
      </w:r>
      <w:r w:rsidRPr="00BE59AD">
        <w:rPr>
          <w:color w:val="000000"/>
          <w:szCs w:val="22"/>
        </w:rPr>
        <w:t xml:space="preserve">на обеспечение осуществления в муниципальном </w:t>
      </w:r>
      <w:r>
        <w:rPr>
          <w:color w:val="000000"/>
          <w:szCs w:val="22"/>
        </w:rPr>
        <w:t>образовании «Томский район» передаваемых Российской Федерацией органам местного самоуправления полномочий по первичному  воинск</w:t>
      </w:r>
      <w:r>
        <w:rPr>
          <w:color w:val="000000"/>
          <w:szCs w:val="22"/>
        </w:rPr>
        <w:t>о</w:t>
      </w:r>
      <w:r>
        <w:rPr>
          <w:color w:val="000000"/>
          <w:szCs w:val="22"/>
        </w:rPr>
        <w:t>му учету на территориях, где отсутствуют военные комиссариаты 46,3</w:t>
      </w:r>
      <w:r>
        <w:t>тыс. рублей</w:t>
      </w:r>
    </w:p>
    <w:p w:rsidR="00072D3A" w:rsidRDefault="00072D3A" w:rsidP="001D5CAF">
      <w:pPr>
        <w:jc w:val="both"/>
      </w:pPr>
      <w:r>
        <w:t xml:space="preserve">- на </w:t>
      </w:r>
      <w:r w:rsidR="00E73973">
        <w:t>ремонт уличного освещения 186,9</w:t>
      </w:r>
      <w:r>
        <w:t xml:space="preserve"> тыс.рублей</w:t>
      </w:r>
      <w:r w:rsidR="00E73973">
        <w:t>;</w:t>
      </w:r>
    </w:p>
    <w:p w:rsidR="00E73973" w:rsidRDefault="00E73973" w:rsidP="001D5CAF">
      <w:pPr>
        <w:jc w:val="both"/>
      </w:pPr>
      <w:r>
        <w:t>- на прочие мероприятия по благоустройству 50,0 тыс.рублей.</w:t>
      </w:r>
    </w:p>
    <w:p w:rsidR="007C7109" w:rsidRDefault="007C7109" w:rsidP="007C7109">
      <w:pPr>
        <w:jc w:val="both"/>
      </w:pPr>
      <w:r>
        <w:t>Внутри подраздела «</w:t>
      </w:r>
      <w:r w:rsidRPr="00E803D1">
        <w:t>Руководство и управление в сфере установленных функций органов госуда</w:t>
      </w:r>
      <w:r w:rsidRPr="00E803D1">
        <w:t>р</w:t>
      </w:r>
      <w:r w:rsidRPr="00E803D1">
        <w:t>ственной власти субъектов Российской Федерации  и органов местного самоуправления</w:t>
      </w:r>
      <w:r>
        <w:t>» по КО</w:t>
      </w:r>
      <w:r>
        <w:t>С</w:t>
      </w:r>
      <w:r>
        <w:t>ГУ «</w:t>
      </w:r>
      <w:r w:rsidR="00E73973">
        <w:t xml:space="preserve">Коммунальные услуги </w:t>
      </w:r>
      <w:r>
        <w:t>» расходы у</w:t>
      </w:r>
      <w:r w:rsidR="00E73973">
        <w:t xml:space="preserve">величены </w:t>
      </w:r>
      <w:r>
        <w:t xml:space="preserve">на сумму </w:t>
      </w:r>
      <w:r w:rsidR="00E73973">
        <w:t>25,0</w:t>
      </w:r>
      <w:r>
        <w:t xml:space="preserve"> тыс.рублей, по КОСГУ </w:t>
      </w:r>
      <w:r w:rsidR="00D96913">
        <w:t>«</w:t>
      </w:r>
      <w:r w:rsidR="00E73973">
        <w:t>Увелич</w:t>
      </w:r>
      <w:r w:rsidR="00E73973">
        <w:t>е</w:t>
      </w:r>
      <w:r w:rsidR="00E73973">
        <w:t>ние стоимости материальных запасов</w:t>
      </w:r>
      <w:r w:rsidR="00D96913">
        <w:t xml:space="preserve">» </w:t>
      </w:r>
      <w:r w:rsidR="00E73973">
        <w:t>по КВР «</w:t>
      </w:r>
      <w:r w:rsidR="00E73973" w:rsidRPr="00E73973">
        <w:t>Закупка товаров, работ, услуг в сфере информац</w:t>
      </w:r>
      <w:r w:rsidR="00E73973" w:rsidRPr="00E73973">
        <w:t>и</w:t>
      </w:r>
      <w:r w:rsidR="00E73973" w:rsidRPr="00E73973">
        <w:t>онно-коммуникационных технологий</w:t>
      </w:r>
      <w:r w:rsidR="00E73973">
        <w:t>»</w:t>
      </w:r>
      <w:r w:rsidR="00E73973" w:rsidRPr="00E73973">
        <w:t xml:space="preserve"> </w:t>
      </w:r>
      <w:r w:rsidR="00D96913">
        <w:t xml:space="preserve">расходы </w:t>
      </w:r>
      <w:r w:rsidR="00E73973">
        <w:t xml:space="preserve">уменьшены </w:t>
      </w:r>
      <w:r w:rsidR="00D96913">
        <w:t xml:space="preserve">на сумму </w:t>
      </w:r>
      <w:r w:rsidR="00E73973">
        <w:t>25,0</w:t>
      </w:r>
      <w:r w:rsidR="00D96913">
        <w:t xml:space="preserve"> тыс.рублей</w:t>
      </w:r>
      <w:r w:rsidR="00E73973">
        <w:t>.</w:t>
      </w:r>
      <w:r w:rsidR="0053372A">
        <w:t xml:space="preserve">  Внутри подраздела «</w:t>
      </w:r>
      <w:r>
        <w:t>Дорожное хозяйство</w:t>
      </w:r>
      <w:r w:rsidR="00BC5235">
        <w:t>»,</w:t>
      </w:r>
      <w:r>
        <w:t xml:space="preserve"> по КЦСР «Капитальный ремонт (ремонт) автомобильных д</w:t>
      </w:r>
      <w:r>
        <w:t>о</w:t>
      </w:r>
      <w:r>
        <w:t>рог в границах населенных пунктов»</w:t>
      </w:r>
      <w:r w:rsidR="00E73973">
        <w:t xml:space="preserve"> расходы увеличены на сумму 109,0 тыс.рулей</w:t>
      </w:r>
      <w:r>
        <w:t xml:space="preserve">, а по КЦСР «Содержание автомобильных дорог в границах населенных пунктов» </w:t>
      </w:r>
      <w:r w:rsidR="0016651C">
        <w:t xml:space="preserve">расходы </w:t>
      </w:r>
      <w:r w:rsidR="0053372A" w:rsidRPr="00163BF4">
        <w:t>у</w:t>
      </w:r>
      <w:r>
        <w:t>величены</w:t>
      </w:r>
      <w:r w:rsidR="0053372A" w:rsidRPr="00163BF4">
        <w:t xml:space="preserve"> на су</w:t>
      </w:r>
      <w:r w:rsidR="0053372A" w:rsidRPr="00163BF4">
        <w:t>м</w:t>
      </w:r>
      <w:r w:rsidR="0053372A" w:rsidRPr="00163BF4">
        <w:t>му</w:t>
      </w:r>
      <w:r w:rsidR="0053372A">
        <w:t xml:space="preserve"> </w:t>
      </w:r>
      <w:r w:rsidR="00E73973">
        <w:t>109</w:t>
      </w:r>
      <w:r>
        <w:t>,0</w:t>
      </w:r>
      <w:r w:rsidR="0053372A">
        <w:t xml:space="preserve"> тыс.рублей, </w:t>
      </w:r>
    </w:p>
    <w:p w:rsidR="00804C26" w:rsidRDefault="00D96913" w:rsidP="00CC56BD">
      <w:pPr>
        <w:jc w:val="both"/>
      </w:pPr>
      <w:r>
        <w:t>По подразделу</w:t>
      </w:r>
      <w:r w:rsidRPr="00D96913">
        <w:t xml:space="preserve"> </w:t>
      </w:r>
      <w:r>
        <w:t>«</w:t>
      </w:r>
      <w:r w:rsidRPr="00E803D1">
        <w:t>Другие общегосударственные вопросы</w:t>
      </w:r>
      <w:r>
        <w:t xml:space="preserve">» по </w:t>
      </w:r>
      <w:r w:rsidR="00031486">
        <w:t xml:space="preserve">КЦСР </w:t>
      </w:r>
      <w:r>
        <w:t xml:space="preserve"> «</w:t>
      </w:r>
      <w:r w:rsidR="00031486">
        <w:t>Выполнение других обяз</w:t>
      </w:r>
      <w:r w:rsidR="00031486">
        <w:t>а</w:t>
      </w:r>
      <w:r w:rsidR="00031486">
        <w:t xml:space="preserve">тельств государства», КОСГУ «Прочие работы, услуги» </w:t>
      </w:r>
      <w:r>
        <w:t xml:space="preserve">расходы уменьшены на сумму </w:t>
      </w:r>
      <w:r w:rsidR="00031486">
        <w:t>70,9</w:t>
      </w:r>
      <w:r>
        <w:t xml:space="preserve"> тыс.рублей</w:t>
      </w:r>
      <w:r w:rsidR="0043051B">
        <w:t>, а по подразделу</w:t>
      </w:r>
      <w:r>
        <w:t xml:space="preserve"> «</w:t>
      </w:r>
      <w:r w:rsidR="00031486" w:rsidRPr="00031486">
        <w:t>Защита населения и территории от чрезвычайных ситуаций приро</w:t>
      </w:r>
      <w:r w:rsidR="00031486" w:rsidRPr="00031486">
        <w:t>д</w:t>
      </w:r>
      <w:r w:rsidR="00031486" w:rsidRPr="00031486">
        <w:t>ного и техногенного характера, гражданская оборона</w:t>
      </w:r>
      <w:r w:rsidR="00031486">
        <w:t xml:space="preserve">» </w:t>
      </w:r>
      <w:r w:rsidR="0043051B">
        <w:t xml:space="preserve">расходы увеличены на сумму </w:t>
      </w:r>
      <w:r w:rsidR="00031486">
        <w:t>70,9</w:t>
      </w:r>
      <w:r w:rsidR="0043051B">
        <w:t xml:space="preserve"> тыс.рублей.</w:t>
      </w:r>
    </w:p>
    <w:p w:rsidR="00804C26" w:rsidRDefault="00804C26" w:rsidP="00CC56BD">
      <w:pPr>
        <w:jc w:val="both"/>
      </w:pPr>
      <w:r>
        <w:t>Внутри подраздела «Коммунальное хозяйство» по КВР «</w:t>
      </w:r>
      <w:r w:rsidRPr="00804C26">
        <w:t>Закупка товаров, работ, услуг в целях к</w:t>
      </w:r>
      <w:r w:rsidRPr="00804C26">
        <w:t>а</w:t>
      </w:r>
      <w:r w:rsidRPr="00804C26">
        <w:t>питального ремонта государственного (муниципального) имущества</w:t>
      </w:r>
      <w:r>
        <w:t>» расходы увеличены на су</w:t>
      </w:r>
      <w:r>
        <w:t>м</w:t>
      </w:r>
      <w:r>
        <w:t>му 129,3 тыс.рублей, по КВР «</w:t>
      </w:r>
      <w:r w:rsidRPr="00804C26">
        <w:t>Прочая закупка товаров, работ и услуг</w:t>
      </w:r>
      <w:r>
        <w:t xml:space="preserve">» расходы уменьшены на сумму 129,3 тыс.рублей. </w:t>
      </w:r>
    </w:p>
    <w:p w:rsidR="00804C26" w:rsidRDefault="00804C26" w:rsidP="00CC56BD">
      <w:pPr>
        <w:jc w:val="both"/>
      </w:pPr>
      <w:r>
        <w:t>По подразделу «</w:t>
      </w:r>
      <w:r w:rsidRPr="00E803D1">
        <w:t>Другие общегосударственные вопросы</w:t>
      </w:r>
      <w:r>
        <w:t>» по КВР «</w:t>
      </w:r>
      <w:r w:rsidRPr="00804C26">
        <w:t>Уплата налога на имущество организаций и земельного налога</w:t>
      </w:r>
      <w:r>
        <w:t xml:space="preserve">» </w:t>
      </w:r>
      <w:r w:rsidR="007926F2">
        <w:t xml:space="preserve">расходы уменьшены на сумму 1,6 тыс.рублей, по подразделу </w:t>
      </w:r>
      <w:r w:rsidR="007926F2">
        <w:lastRenderedPageBreak/>
        <w:t>«Коммунальное хозяйство» по КВР «</w:t>
      </w:r>
      <w:r w:rsidR="007926F2" w:rsidRPr="00804C26">
        <w:t>Уплата налога на имущество организаций и земельного нал</w:t>
      </w:r>
      <w:r w:rsidR="007926F2" w:rsidRPr="00804C26">
        <w:t>о</w:t>
      </w:r>
      <w:r w:rsidR="007926F2" w:rsidRPr="00804C26">
        <w:t>га</w:t>
      </w:r>
      <w:r w:rsidR="007926F2">
        <w:t>» расходы увеличены на сумму 1,6 тыс.рублей.</w:t>
      </w:r>
    </w:p>
    <w:p w:rsidR="00BA0CF0" w:rsidRDefault="00BA0CF0" w:rsidP="00BA0CF0">
      <w:pPr>
        <w:tabs>
          <w:tab w:val="left" w:pos="3506"/>
        </w:tabs>
        <w:jc w:val="both"/>
      </w:pPr>
      <w:r>
        <w:t>Превышение расходов над доходами составляет 2</w:t>
      </w:r>
      <w:r w:rsidR="00804C26">
        <w:t>975,9</w:t>
      </w:r>
      <w:r>
        <w:t xml:space="preserve"> тыс.рублей. Источником покрытия деф</w:t>
      </w:r>
      <w:r>
        <w:t>и</w:t>
      </w:r>
      <w:r>
        <w:t xml:space="preserve">цита бюджета является уменьшение остатков денежных средств бюджета поселения. </w:t>
      </w:r>
    </w:p>
    <w:p w:rsidR="00E73973" w:rsidRDefault="00E73973" w:rsidP="00E73973">
      <w:pPr>
        <w:tabs>
          <w:tab w:val="left" w:pos="3506"/>
        </w:tabs>
        <w:jc w:val="both"/>
      </w:pPr>
      <w:r>
        <w:t>Источником покрытия дефицита бюджета является уменьшение остатков денежных средств бю</w:t>
      </w:r>
      <w:r>
        <w:t>д</w:t>
      </w:r>
      <w:r>
        <w:t xml:space="preserve">жета поселения. </w:t>
      </w:r>
    </w:p>
    <w:p w:rsidR="00E73973" w:rsidRDefault="00E73973" w:rsidP="00BA0CF0">
      <w:pPr>
        <w:tabs>
          <w:tab w:val="left" w:pos="3506"/>
        </w:tabs>
        <w:jc w:val="both"/>
      </w:pPr>
    </w:p>
    <w:sectPr w:rsidR="00E73973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0D3" w:rsidRDefault="007A20D3">
      <w:r>
        <w:separator/>
      </w:r>
    </w:p>
  </w:endnote>
  <w:endnote w:type="continuationSeparator" w:id="0">
    <w:p w:rsidR="007A20D3" w:rsidRDefault="007A2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C26" w:rsidRDefault="00EA0303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04C2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4C26" w:rsidRDefault="00804C2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C26" w:rsidRPr="00D60E57" w:rsidRDefault="00EA0303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804C26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F647D2">
      <w:rPr>
        <w:rStyle w:val="a6"/>
        <w:noProof/>
        <w:sz w:val="16"/>
        <w:szCs w:val="16"/>
      </w:rPr>
      <w:t>14</w:t>
    </w:r>
    <w:r w:rsidRPr="00D60E57">
      <w:rPr>
        <w:rStyle w:val="a6"/>
        <w:sz w:val="16"/>
        <w:szCs w:val="16"/>
      </w:rPr>
      <w:fldChar w:fldCharType="end"/>
    </w:r>
  </w:p>
  <w:p w:rsidR="00804C26" w:rsidRDefault="00804C26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0D3" w:rsidRDefault="007A20D3">
      <w:r>
        <w:separator/>
      </w:r>
    </w:p>
  </w:footnote>
  <w:footnote w:type="continuationSeparator" w:id="0">
    <w:p w:rsidR="007A20D3" w:rsidRDefault="007A20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69E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486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3E73"/>
    <w:rsid w:val="0013432C"/>
    <w:rsid w:val="00136CCA"/>
    <w:rsid w:val="001377EA"/>
    <w:rsid w:val="00140721"/>
    <w:rsid w:val="0014118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1B6"/>
    <w:rsid w:val="001D0B97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3E19"/>
    <w:rsid w:val="00215E9C"/>
    <w:rsid w:val="0021696C"/>
    <w:rsid w:val="00216991"/>
    <w:rsid w:val="00216D1A"/>
    <w:rsid w:val="0022032A"/>
    <w:rsid w:val="00221883"/>
    <w:rsid w:val="002229A8"/>
    <w:rsid w:val="00224E5F"/>
    <w:rsid w:val="00225AA1"/>
    <w:rsid w:val="00225E5C"/>
    <w:rsid w:val="0022683E"/>
    <w:rsid w:val="002268C6"/>
    <w:rsid w:val="002326F2"/>
    <w:rsid w:val="002341D7"/>
    <w:rsid w:val="00236050"/>
    <w:rsid w:val="0023647A"/>
    <w:rsid w:val="00241543"/>
    <w:rsid w:val="00241CD3"/>
    <w:rsid w:val="00242216"/>
    <w:rsid w:val="00243E55"/>
    <w:rsid w:val="0024513C"/>
    <w:rsid w:val="00245378"/>
    <w:rsid w:val="00246A6B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5FE6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76D"/>
    <w:rsid w:val="00391B55"/>
    <w:rsid w:val="0039232D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1A2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2A73"/>
    <w:rsid w:val="005A3924"/>
    <w:rsid w:val="005A3C84"/>
    <w:rsid w:val="005A42BF"/>
    <w:rsid w:val="005A486B"/>
    <w:rsid w:val="005A510F"/>
    <w:rsid w:val="005A66ED"/>
    <w:rsid w:val="005B5AFE"/>
    <w:rsid w:val="005B5B9D"/>
    <w:rsid w:val="005B693E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2229"/>
    <w:rsid w:val="005F40D7"/>
    <w:rsid w:val="005F481C"/>
    <w:rsid w:val="005F506E"/>
    <w:rsid w:val="005F56CB"/>
    <w:rsid w:val="005F60D4"/>
    <w:rsid w:val="005F76C4"/>
    <w:rsid w:val="00600390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66E16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40EA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9B4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4A85"/>
    <w:rsid w:val="00715EE7"/>
    <w:rsid w:val="007164E9"/>
    <w:rsid w:val="00716C27"/>
    <w:rsid w:val="00716DBE"/>
    <w:rsid w:val="00717BE2"/>
    <w:rsid w:val="00723D19"/>
    <w:rsid w:val="00723D67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D04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26F2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0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5491"/>
    <w:rsid w:val="007D7662"/>
    <w:rsid w:val="007D77DC"/>
    <w:rsid w:val="007E05A5"/>
    <w:rsid w:val="007E0DF6"/>
    <w:rsid w:val="007E22C5"/>
    <w:rsid w:val="007E2A80"/>
    <w:rsid w:val="007E4100"/>
    <w:rsid w:val="007E4DB7"/>
    <w:rsid w:val="007E6B46"/>
    <w:rsid w:val="007E6D95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4C26"/>
    <w:rsid w:val="00805008"/>
    <w:rsid w:val="00805861"/>
    <w:rsid w:val="00806304"/>
    <w:rsid w:val="00807E35"/>
    <w:rsid w:val="008119D8"/>
    <w:rsid w:val="00812303"/>
    <w:rsid w:val="00814496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34BE"/>
    <w:rsid w:val="008A55C4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5D31"/>
    <w:rsid w:val="009B64A0"/>
    <w:rsid w:val="009B6618"/>
    <w:rsid w:val="009B6983"/>
    <w:rsid w:val="009C62A7"/>
    <w:rsid w:val="009C7B4D"/>
    <w:rsid w:val="009D0BF1"/>
    <w:rsid w:val="009D172E"/>
    <w:rsid w:val="009D2609"/>
    <w:rsid w:val="009D2D7C"/>
    <w:rsid w:val="009D2F7C"/>
    <w:rsid w:val="009D30F0"/>
    <w:rsid w:val="009D46B2"/>
    <w:rsid w:val="009D614C"/>
    <w:rsid w:val="009D75F9"/>
    <w:rsid w:val="009E0C43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48AF"/>
    <w:rsid w:val="00A05BC2"/>
    <w:rsid w:val="00A06F7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931"/>
    <w:rsid w:val="00AA26C6"/>
    <w:rsid w:val="00AA2731"/>
    <w:rsid w:val="00AA324A"/>
    <w:rsid w:val="00AA3A91"/>
    <w:rsid w:val="00AA4C85"/>
    <w:rsid w:val="00AA787C"/>
    <w:rsid w:val="00AB0AF7"/>
    <w:rsid w:val="00AB129E"/>
    <w:rsid w:val="00AB2E76"/>
    <w:rsid w:val="00AB2F0B"/>
    <w:rsid w:val="00AB3452"/>
    <w:rsid w:val="00AB4D0E"/>
    <w:rsid w:val="00AB4EF5"/>
    <w:rsid w:val="00AB5E4F"/>
    <w:rsid w:val="00AC3839"/>
    <w:rsid w:val="00AC6FAF"/>
    <w:rsid w:val="00AD09AE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708D"/>
    <w:rsid w:val="00B209BB"/>
    <w:rsid w:val="00B21350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5B19"/>
    <w:rsid w:val="00B4645B"/>
    <w:rsid w:val="00B46916"/>
    <w:rsid w:val="00B47EE1"/>
    <w:rsid w:val="00B50079"/>
    <w:rsid w:val="00B5229B"/>
    <w:rsid w:val="00B52385"/>
    <w:rsid w:val="00B5338F"/>
    <w:rsid w:val="00B53685"/>
    <w:rsid w:val="00B53B17"/>
    <w:rsid w:val="00B5554F"/>
    <w:rsid w:val="00B558A9"/>
    <w:rsid w:val="00B55D50"/>
    <w:rsid w:val="00B61018"/>
    <w:rsid w:val="00B62FDD"/>
    <w:rsid w:val="00B633CE"/>
    <w:rsid w:val="00B66BE3"/>
    <w:rsid w:val="00B7136A"/>
    <w:rsid w:val="00B722B3"/>
    <w:rsid w:val="00B72563"/>
    <w:rsid w:val="00B73179"/>
    <w:rsid w:val="00B73A75"/>
    <w:rsid w:val="00B7438A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7C8"/>
    <w:rsid w:val="00BA5EBE"/>
    <w:rsid w:val="00BA7D61"/>
    <w:rsid w:val="00BB0DDC"/>
    <w:rsid w:val="00BB2535"/>
    <w:rsid w:val="00BB347E"/>
    <w:rsid w:val="00BB6902"/>
    <w:rsid w:val="00BB6E03"/>
    <w:rsid w:val="00BC102B"/>
    <w:rsid w:val="00BC1448"/>
    <w:rsid w:val="00BC1463"/>
    <w:rsid w:val="00BC19E5"/>
    <w:rsid w:val="00BC1AFE"/>
    <w:rsid w:val="00BC1DD3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2621"/>
    <w:rsid w:val="00BE3132"/>
    <w:rsid w:val="00BE313C"/>
    <w:rsid w:val="00BE4582"/>
    <w:rsid w:val="00BE59AD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0EBA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6913"/>
    <w:rsid w:val="00D97B23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7F4"/>
    <w:rsid w:val="00DE6F7E"/>
    <w:rsid w:val="00DE76AF"/>
    <w:rsid w:val="00DE7C25"/>
    <w:rsid w:val="00DF0518"/>
    <w:rsid w:val="00DF178C"/>
    <w:rsid w:val="00DF1D15"/>
    <w:rsid w:val="00DF3815"/>
    <w:rsid w:val="00DF45A1"/>
    <w:rsid w:val="00DF4E27"/>
    <w:rsid w:val="00DF5069"/>
    <w:rsid w:val="00DF57E0"/>
    <w:rsid w:val="00DF5D9E"/>
    <w:rsid w:val="00DF67CE"/>
    <w:rsid w:val="00DF7DE7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36A6"/>
    <w:rsid w:val="00E3479A"/>
    <w:rsid w:val="00E35526"/>
    <w:rsid w:val="00E400C4"/>
    <w:rsid w:val="00E4016D"/>
    <w:rsid w:val="00E4374C"/>
    <w:rsid w:val="00E43CBC"/>
    <w:rsid w:val="00E4626E"/>
    <w:rsid w:val="00E46706"/>
    <w:rsid w:val="00E50EC9"/>
    <w:rsid w:val="00E512B0"/>
    <w:rsid w:val="00E528DF"/>
    <w:rsid w:val="00E54B34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973"/>
    <w:rsid w:val="00E73EB7"/>
    <w:rsid w:val="00E765D0"/>
    <w:rsid w:val="00E76AD6"/>
    <w:rsid w:val="00E803D1"/>
    <w:rsid w:val="00E8183F"/>
    <w:rsid w:val="00E81CCC"/>
    <w:rsid w:val="00E841DE"/>
    <w:rsid w:val="00E8487E"/>
    <w:rsid w:val="00E858BF"/>
    <w:rsid w:val="00E8740C"/>
    <w:rsid w:val="00E87C55"/>
    <w:rsid w:val="00E924FF"/>
    <w:rsid w:val="00E92EBB"/>
    <w:rsid w:val="00E93E22"/>
    <w:rsid w:val="00E93F18"/>
    <w:rsid w:val="00E96809"/>
    <w:rsid w:val="00EA0303"/>
    <w:rsid w:val="00EA05AC"/>
    <w:rsid w:val="00EA2249"/>
    <w:rsid w:val="00EA2650"/>
    <w:rsid w:val="00EA3BBC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F01BE"/>
    <w:rsid w:val="00EF094C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2B96"/>
    <w:rsid w:val="00F52D79"/>
    <w:rsid w:val="00F5644F"/>
    <w:rsid w:val="00F57D76"/>
    <w:rsid w:val="00F61719"/>
    <w:rsid w:val="00F63408"/>
    <w:rsid w:val="00F645BA"/>
    <w:rsid w:val="00F647D2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A74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CE13F-4202-4A65-B045-CA9E02C2A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4940</Words>
  <Characters>28162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9</cp:revision>
  <cp:lastPrinted>2018-10-18T04:15:00Z</cp:lastPrinted>
  <dcterms:created xsi:type="dcterms:W3CDTF">2018-10-26T05:57:00Z</dcterms:created>
  <dcterms:modified xsi:type="dcterms:W3CDTF">2018-11-29T09:32:00Z</dcterms:modified>
</cp:coreProperties>
</file>